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27C5" w14:textId="0731CB2A" w:rsidR="002C114A" w:rsidRPr="006E54A6" w:rsidRDefault="00FC43B3" w:rsidP="006E54A6">
      <w:pPr>
        <w:pStyle w:val="Heading1"/>
        <w:rPr>
          <w:b/>
          <w:bCs/>
          <w:color w:val="0F4761"/>
        </w:rPr>
      </w:pPr>
      <w:r>
        <w:rPr>
          <w:b/>
          <w:bCs/>
          <w:color w:val="0F4761"/>
        </w:rPr>
        <w:t>Fishing Pools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970"/>
        <w:gridCol w:w="2151"/>
        <w:gridCol w:w="2699"/>
        <w:gridCol w:w="2711"/>
      </w:tblGrid>
      <w:tr w:rsidR="00FC43B3" w14:paraId="0D147BDF" w14:textId="77777777" w:rsidTr="00FC43B3">
        <w:tc>
          <w:tcPr>
            <w:tcW w:w="871" w:type="dxa"/>
            <w:shd w:val="clear" w:color="auto" w:fill="002060"/>
          </w:tcPr>
          <w:p w14:paraId="20A9AA5A" w14:textId="0FBBAF26" w:rsidR="00FC43B3" w:rsidRDefault="00FC43B3" w:rsidP="00C769BB">
            <w:pPr>
              <w:rPr>
                <w:b/>
                <w:bCs/>
              </w:rPr>
            </w:pPr>
            <w:r>
              <w:rPr>
                <w:b/>
                <w:bCs/>
              </w:rPr>
              <w:t>Beat</w:t>
            </w:r>
          </w:p>
        </w:tc>
        <w:tc>
          <w:tcPr>
            <w:tcW w:w="970" w:type="dxa"/>
            <w:shd w:val="clear" w:color="auto" w:fill="002060"/>
          </w:tcPr>
          <w:p w14:paraId="5F090CA3" w14:textId="18DE3BD2" w:rsidR="00FC43B3" w:rsidRPr="00F637D6" w:rsidRDefault="00FC43B3" w:rsidP="00C769BB">
            <w:pPr>
              <w:rPr>
                <w:b/>
                <w:bCs/>
              </w:rPr>
            </w:pPr>
            <w:r>
              <w:rPr>
                <w:b/>
                <w:bCs/>
              </w:rPr>
              <w:t>Pool No</w:t>
            </w:r>
            <w:r w:rsidRPr="00F637D6">
              <w:rPr>
                <w:b/>
                <w:bCs/>
              </w:rPr>
              <w:t>.</w:t>
            </w:r>
          </w:p>
        </w:tc>
        <w:tc>
          <w:tcPr>
            <w:tcW w:w="2151" w:type="dxa"/>
            <w:shd w:val="clear" w:color="auto" w:fill="002060"/>
          </w:tcPr>
          <w:p w14:paraId="7936AF57" w14:textId="77777777" w:rsidR="00FC43B3" w:rsidRPr="00F637D6" w:rsidRDefault="00FC43B3" w:rsidP="00C769BB">
            <w:pPr>
              <w:rPr>
                <w:b/>
                <w:bCs/>
              </w:rPr>
            </w:pPr>
            <w:r w:rsidRPr="00F637D6">
              <w:rPr>
                <w:b/>
                <w:bCs/>
              </w:rPr>
              <w:t>Name</w:t>
            </w:r>
          </w:p>
        </w:tc>
        <w:tc>
          <w:tcPr>
            <w:tcW w:w="2699" w:type="dxa"/>
            <w:shd w:val="clear" w:color="auto" w:fill="002060"/>
          </w:tcPr>
          <w:p w14:paraId="41F18C8C" w14:textId="77777777" w:rsidR="00FC43B3" w:rsidRPr="00F637D6" w:rsidRDefault="00FC43B3" w:rsidP="00C769BB">
            <w:pPr>
              <w:rPr>
                <w:b/>
                <w:bCs/>
              </w:rPr>
            </w:pPr>
            <w:r w:rsidRPr="00F637D6">
              <w:rPr>
                <w:b/>
                <w:bCs/>
              </w:rPr>
              <w:t>Grid Reference</w:t>
            </w:r>
          </w:p>
        </w:tc>
        <w:tc>
          <w:tcPr>
            <w:tcW w:w="2711" w:type="dxa"/>
            <w:shd w:val="clear" w:color="auto" w:fill="002060"/>
          </w:tcPr>
          <w:p w14:paraId="6AA9BF15" w14:textId="77777777" w:rsidR="00FC43B3" w:rsidRPr="00F637D6" w:rsidRDefault="00FC43B3" w:rsidP="00C769BB">
            <w:pPr>
              <w:rPr>
                <w:b/>
                <w:bCs/>
              </w:rPr>
            </w:pPr>
            <w:r w:rsidRPr="00F637D6">
              <w:rPr>
                <w:b/>
                <w:bCs/>
              </w:rPr>
              <w:t>What 3 Word</w:t>
            </w:r>
          </w:p>
        </w:tc>
      </w:tr>
      <w:tr w:rsidR="00C1728B" w14:paraId="3688B741" w14:textId="77777777" w:rsidTr="00FC43B3">
        <w:tc>
          <w:tcPr>
            <w:tcW w:w="871" w:type="dxa"/>
            <w:vMerge w:val="restart"/>
          </w:tcPr>
          <w:p w14:paraId="053F8178" w14:textId="44A3F2C2" w:rsidR="00C1728B" w:rsidRDefault="00C1728B" w:rsidP="00C769BB">
            <w:r>
              <w:t>1</w:t>
            </w:r>
          </w:p>
        </w:tc>
        <w:tc>
          <w:tcPr>
            <w:tcW w:w="970" w:type="dxa"/>
          </w:tcPr>
          <w:p w14:paraId="65E0DB6C" w14:textId="67F38B9A" w:rsidR="00C1728B" w:rsidRDefault="00C1728B" w:rsidP="00C769BB">
            <w:r>
              <w:t>1</w:t>
            </w:r>
          </w:p>
        </w:tc>
        <w:tc>
          <w:tcPr>
            <w:tcW w:w="2151" w:type="dxa"/>
          </w:tcPr>
          <w:p w14:paraId="7E4EAE06" w14:textId="77777777" w:rsidR="00C1728B" w:rsidRDefault="00C1728B" w:rsidP="00C769BB">
            <w:r>
              <w:t>Black Robin</w:t>
            </w:r>
          </w:p>
        </w:tc>
        <w:tc>
          <w:tcPr>
            <w:tcW w:w="2699" w:type="dxa"/>
          </w:tcPr>
          <w:p w14:paraId="2B771CAF" w14:textId="4FC87C85" w:rsidR="00C1728B" w:rsidRDefault="00C1728B" w:rsidP="00C769BB">
            <w:r>
              <w:t>SE</w:t>
            </w:r>
            <w:r w:rsidR="006C5254">
              <w:t xml:space="preserve"> </w:t>
            </w:r>
            <w:r>
              <w:t>2386</w:t>
            </w:r>
            <w:r w:rsidR="006C5254">
              <w:t xml:space="preserve"> </w:t>
            </w:r>
            <w:r>
              <w:t>7771</w:t>
            </w:r>
          </w:p>
        </w:tc>
        <w:tc>
          <w:tcPr>
            <w:tcW w:w="2711" w:type="dxa"/>
          </w:tcPr>
          <w:p w14:paraId="13942CD6" w14:textId="1CB90781" w:rsidR="00C1728B" w:rsidRDefault="00C1728B" w:rsidP="00C769BB">
            <w:proofErr w:type="spellStart"/>
            <w:proofErr w:type="gramStart"/>
            <w:r>
              <w:t>disgraced.microfilm</w:t>
            </w:r>
            <w:proofErr w:type="gramEnd"/>
            <w:r>
              <w:t>.himself</w:t>
            </w:r>
            <w:proofErr w:type="spellEnd"/>
          </w:p>
        </w:tc>
      </w:tr>
      <w:tr w:rsidR="00C1728B" w14:paraId="36CB334B" w14:textId="77777777" w:rsidTr="00FC43B3">
        <w:tc>
          <w:tcPr>
            <w:tcW w:w="871" w:type="dxa"/>
            <w:vMerge/>
          </w:tcPr>
          <w:p w14:paraId="68EC0F82" w14:textId="77777777" w:rsidR="00C1728B" w:rsidRDefault="00C1728B" w:rsidP="00C769BB"/>
        </w:tc>
        <w:tc>
          <w:tcPr>
            <w:tcW w:w="970" w:type="dxa"/>
          </w:tcPr>
          <w:p w14:paraId="35EB0438" w14:textId="2158DB91" w:rsidR="00C1728B" w:rsidRDefault="00C1728B" w:rsidP="00C769BB">
            <w:r>
              <w:t>2</w:t>
            </w:r>
          </w:p>
        </w:tc>
        <w:tc>
          <w:tcPr>
            <w:tcW w:w="2151" w:type="dxa"/>
          </w:tcPr>
          <w:p w14:paraId="140D9663" w14:textId="77777777" w:rsidR="00C1728B" w:rsidRDefault="00C1728B" w:rsidP="00C769BB">
            <w:r>
              <w:t>Magdelene Stream</w:t>
            </w:r>
          </w:p>
        </w:tc>
        <w:tc>
          <w:tcPr>
            <w:tcW w:w="2699" w:type="dxa"/>
          </w:tcPr>
          <w:p w14:paraId="684F16B9" w14:textId="05729072" w:rsidR="00C1728B" w:rsidRDefault="002637F2" w:rsidP="00C769BB">
            <w:r>
              <w:t>SE 2384 7763</w:t>
            </w:r>
          </w:p>
        </w:tc>
        <w:tc>
          <w:tcPr>
            <w:tcW w:w="2711" w:type="dxa"/>
          </w:tcPr>
          <w:p w14:paraId="3D27B157" w14:textId="4CF6D017" w:rsidR="00C1728B" w:rsidRDefault="00C12216" w:rsidP="00C769BB">
            <w:proofErr w:type="spellStart"/>
            <w:proofErr w:type="gramStart"/>
            <w:r w:rsidRPr="00C12216">
              <w:t>convey.trickled</w:t>
            </w:r>
            <w:proofErr w:type="gramEnd"/>
            <w:r w:rsidRPr="00C12216">
              <w:t>.polka</w:t>
            </w:r>
            <w:proofErr w:type="spellEnd"/>
          </w:p>
        </w:tc>
      </w:tr>
      <w:tr w:rsidR="00C1728B" w14:paraId="6DB574FC" w14:textId="77777777" w:rsidTr="00FC43B3">
        <w:tc>
          <w:tcPr>
            <w:tcW w:w="871" w:type="dxa"/>
            <w:vMerge/>
          </w:tcPr>
          <w:p w14:paraId="7426C9F0" w14:textId="77777777" w:rsidR="00C1728B" w:rsidRDefault="00C1728B" w:rsidP="00C769BB"/>
        </w:tc>
        <w:tc>
          <w:tcPr>
            <w:tcW w:w="970" w:type="dxa"/>
          </w:tcPr>
          <w:p w14:paraId="2C7B922C" w14:textId="63BD670A" w:rsidR="00C1728B" w:rsidRDefault="00C1728B" w:rsidP="00C769BB">
            <w:r>
              <w:t>3</w:t>
            </w:r>
          </w:p>
        </w:tc>
        <w:tc>
          <w:tcPr>
            <w:tcW w:w="2151" w:type="dxa"/>
          </w:tcPr>
          <w:p w14:paraId="1BA3783B" w14:textId="77777777" w:rsidR="00C1728B" w:rsidRDefault="00C1728B" w:rsidP="00C769BB">
            <w:r>
              <w:t>Sand Bed Stream</w:t>
            </w:r>
          </w:p>
        </w:tc>
        <w:tc>
          <w:tcPr>
            <w:tcW w:w="2699" w:type="dxa"/>
          </w:tcPr>
          <w:p w14:paraId="69482588" w14:textId="595DE3AA" w:rsidR="00C1728B" w:rsidRDefault="00C1728B" w:rsidP="00C769BB">
            <w:r>
              <w:t>SE</w:t>
            </w:r>
            <w:r w:rsidR="006C5254">
              <w:t xml:space="preserve"> </w:t>
            </w:r>
            <w:r>
              <w:t>2360</w:t>
            </w:r>
            <w:r w:rsidR="006C5254">
              <w:t xml:space="preserve"> </w:t>
            </w:r>
            <w:r>
              <w:t>7741</w:t>
            </w:r>
          </w:p>
        </w:tc>
        <w:tc>
          <w:tcPr>
            <w:tcW w:w="2711" w:type="dxa"/>
          </w:tcPr>
          <w:p w14:paraId="0FD4B1CB" w14:textId="03706D31" w:rsidR="00C1728B" w:rsidRDefault="00780848" w:rsidP="00C769BB">
            <w:proofErr w:type="spellStart"/>
            <w:proofErr w:type="gramStart"/>
            <w:r>
              <w:t>w</w:t>
            </w:r>
            <w:r w:rsidR="00C1728B">
              <w:t>alking.trying</w:t>
            </w:r>
            <w:proofErr w:type="gramEnd"/>
            <w:r w:rsidR="00C1728B">
              <w:t>.asterisk</w:t>
            </w:r>
            <w:proofErr w:type="spellEnd"/>
          </w:p>
        </w:tc>
      </w:tr>
      <w:tr w:rsidR="00C1728B" w14:paraId="4B91E608" w14:textId="77777777" w:rsidTr="00FC43B3">
        <w:tc>
          <w:tcPr>
            <w:tcW w:w="871" w:type="dxa"/>
            <w:vMerge/>
          </w:tcPr>
          <w:p w14:paraId="02CB3850" w14:textId="77777777" w:rsidR="00C1728B" w:rsidRDefault="00C1728B" w:rsidP="00C769BB"/>
        </w:tc>
        <w:tc>
          <w:tcPr>
            <w:tcW w:w="970" w:type="dxa"/>
          </w:tcPr>
          <w:p w14:paraId="6555E93F" w14:textId="70EE58A2" w:rsidR="00C1728B" w:rsidRDefault="00C1728B" w:rsidP="00C769BB">
            <w:r>
              <w:t>4</w:t>
            </w:r>
          </w:p>
        </w:tc>
        <w:tc>
          <w:tcPr>
            <w:tcW w:w="2151" w:type="dxa"/>
          </w:tcPr>
          <w:p w14:paraId="2BE1FFE9" w14:textId="77777777" w:rsidR="00C1728B" w:rsidRDefault="00C1728B" w:rsidP="00C769BB">
            <w:r>
              <w:t>Hell Hole</w:t>
            </w:r>
          </w:p>
        </w:tc>
        <w:tc>
          <w:tcPr>
            <w:tcW w:w="2699" w:type="dxa"/>
          </w:tcPr>
          <w:p w14:paraId="1823684F" w14:textId="01F3D970" w:rsidR="00C1728B" w:rsidRDefault="00C1728B" w:rsidP="00C769BB">
            <w:r>
              <w:t>SE</w:t>
            </w:r>
            <w:r w:rsidR="006C5254">
              <w:t xml:space="preserve"> </w:t>
            </w:r>
            <w:r>
              <w:t>2385</w:t>
            </w:r>
            <w:r w:rsidR="006C5254">
              <w:t xml:space="preserve"> </w:t>
            </w:r>
            <w:r>
              <w:t>7756</w:t>
            </w:r>
          </w:p>
        </w:tc>
        <w:tc>
          <w:tcPr>
            <w:tcW w:w="2711" w:type="dxa"/>
          </w:tcPr>
          <w:p w14:paraId="2165704C" w14:textId="6F8CA2CF" w:rsidR="00C1728B" w:rsidRDefault="00780848" w:rsidP="00C769BB">
            <w:proofErr w:type="spellStart"/>
            <w:proofErr w:type="gramStart"/>
            <w:r>
              <w:t>t</w:t>
            </w:r>
            <w:r w:rsidR="00C1728B">
              <w:t>ops.tango</w:t>
            </w:r>
            <w:proofErr w:type="gramEnd"/>
            <w:r w:rsidR="00C1728B">
              <w:t>.furniture</w:t>
            </w:r>
            <w:proofErr w:type="spellEnd"/>
          </w:p>
        </w:tc>
      </w:tr>
      <w:tr w:rsidR="00C1728B" w14:paraId="15735CBC" w14:textId="77777777" w:rsidTr="00FC43B3">
        <w:tc>
          <w:tcPr>
            <w:tcW w:w="871" w:type="dxa"/>
            <w:vMerge/>
          </w:tcPr>
          <w:p w14:paraId="19947C6C" w14:textId="77777777" w:rsidR="00C1728B" w:rsidRDefault="00C1728B" w:rsidP="00C769BB"/>
        </w:tc>
        <w:tc>
          <w:tcPr>
            <w:tcW w:w="970" w:type="dxa"/>
          </w:tcPr>
          <w:p w14:paraId="37329341" w14:textId="1364B585" w:rsidR="00C1728B" w:rsidRDefault="00C1728B" w:rsidP="00C769BB">
            <w:r>
              <w:t>5</w:t>
            </w:r>
          </w:p>
        </w:tc>
        <w:tc>
          <w:tcPr>
            <w:tcW w:w="2151" w:type="dxa"/>
          </w:tcPr>
          <w:p w14:paraId="2A47EFFE" w14:textId="77777777" w:rsidR="00C1728B" w:rsidRDefault="00C1728B" w:rsidP="00C769BB">
            <w:r>
              <w:t>Grandpa’s Stream</w:t>
            </w:r>
          </w:p>
        </w:tc>
        <w:tc>
          <w:tcPr>
            <w:tcW w:w="2699" w:type="dxa"/>
          </w:tcPr>
          <w:p w14:paraId="24CEB2C6" w14:textId="5683BD8A" w:rsidR="00C1728B" w:rsidRDefault="00C37C4E" w:rsidP="00C769BB">
            <w:r>
              <w:t xml:space="preserve">SE 2358 </w:t>
            </w:r>
            <w:r w:rsidR="00F91EAE">
              <w:t>7745</w:t>
            </w:r>
          </w:p>
        </w:tc>
        <w:tc>
          <w:tcPr>
            <w:tcW w:w="2711" w:type="dxa"/>
          </w:tcPr>
          <w:p w14:paraId="28AD250E" w14:textId="643F647E" w:rsidR="00C1728B" w:rsidRDefault="00B92D47" w:rsidP="00C769BB">
            <w:proofErr w:type="spellStart"/>
            <w:proofErr w:type="gramStart"/>
            <w:r w:rsidRPr="00B92D47">
              <w:t>ownership.chills</w:t>
            </w:r>
            <w:proofErr w:type="gramEnd"/>
            <w:r w:rsidRPr="00B92D47">
              <w:t>.tailors</w:t>
            </w:r>
            <w:proofErr w:type="spellEnd"/>
          </w:p>
        </w:tc>
      </w:tr>
      <w:tr w:rsidR="00C1728B" w14:paraId="684E6C65" w14:textId="77777777" w:rsidTr="00FC43B3">
        <w:tc>
          <w:tcPr>
            <w:tcW w:w="871" w:type="dxa"/>
            <w:vMerge/>
          </w:tcPr>
          <w:p w14:paraId="57FB3B92" w14:textId="77777777" w:rsidR="00C1728B" w:rsidRDefault="00C1728B" w:rsidP="00C769BB"/>
        </w:tc>
        <w:tc>
          <w:tcPr>
            <w:tcW w:w="970" w:type="dxa"/>
          </w:tcPr>
          <w:p w14:paraId="05B95930" w14:textId="1C85E6FD" w:rsidR="00C1728B" w:rsidRDefault="00C1728B" w:rsidP="00C769BB">
            <w:r>
              <w:t>6</w:t>
            </w:r>
          </w:p>
        </w:tc>
        <w:tc>
          <w:tcPr>
            <w:tcW w:w="2151" w:type="dxa"/>
          </w:tcPr>
          <w:p w14:paraId="329F4574" w14:textId="77777777" w:rsidR="00C1728B" w:rsidRDefault="00C1728B" w:rsidP="00C769BB">
            <w:proofErr w:type="spellStart"/>
            <w:r>
              <w:t>Hackfall</w:t>
            </w:r>
            <w:proofErr w:type="spellEnd"/>
            <w:r>
              <w:t xml:space="preserve"> Deep</w:t>
            </w:r>
          </w:p>
        </w:tc>
        <w:tc>
          <w:tcPr>
            <w:tcW w:w="2699" w:type="dxa"/>
          </w:tcPr>
          <w:p w14:paraId="233843C4" w14:textId="155FDDFC" w:rsidR="00C1728B" w:rsidRDefault="00F91EAE" w:rsidP="00C769BB">
            <w:r>
              <w:t>SE 23</w:t>
            </w:r>
            <w:r w:rsidR="00EE795A">
              <w:t>52 7736</w:t>
            </w:r>
          </w:p>
        </w:tc>
        <w:tc>
          <w:tcPr>
            <w:tcW w:w="2711" w:type="dxa"/>
          </w:tcPr>
          <w:p w14:paraId="408C7AC3" w14:textId="1913545B" w:rsidR="00C1728B" w:rsidRDefault="00F640DD" w:rsidP="00C769BB">
            <w:proofErr w:type="spellStart"/>
            <w:proofErr w:type="gramStart"/>
            <w:r w:rsidRPr="00F640DD">
              <w:t>credited.official</w:t>
            </w:r>
            <w:proofErr w:type="gramEnd"/>
            <w:r w:rsidRPr="00F640DD">
              <w:t>.burglars</w:t>
            </w:r>
            <w:proofErr w:type="spellEnd"/>
          </w:p>
        </w:tc>
      </w:tr>
      <w:tr w:rsidR="00C1728B" w14:paraId="3D4ABD53" w14:textId="77777777" w:rsidTr="00FC43B3">
        <w:tc>
          <w:tcPr>
            <w:tcW w:w="871" w:type="dxa"/>
            <w:vMerge/>
          </w:tcPr>
          <w:p w14:paraId="006D473B" w14:textId="77777777" w:rsidR="00C1728B" w:rsidRDefault="00C1728B" w:rsidP="00C769BB"/>
        </w:tc>
        <w:tc>
          <w:tcPr>
            <w:tcW w:w="970" w:type="dxa"/>
          </w:tcPr>
          <w:p w14:paraId="23A14B90" w14:textId="76F71854" w:rsidR="00C1728B" w:rsidRDefault="00C1728B" w:rsidP="00C769BB">
            <w:r>
              <w:t>7</w:t>
            </w:r>
          </w:p>
        </w:tc>
        <w:tc>
          <w:tcPr>
            <w:tcW w:w="2151" w:type="dxa"/>
          </w:tcPr>
          <w:p w14:paraId="7DDCAA3A" w14:textId="77777777" w:rsidR="00C1728B" w:rsidRDefault="00C1728B" w:rsidP="00C769BB">
            <w:r>
              <w:t>Rock Face</w:t>
            </w:r>
          </w:p>
        </w:tc>
        <w:tc>
          <w:tcPr>
            <w:tcW w:w="2699" w:type="dxa"/>
          </w:tcPr>
          <w:p w14:paraId="157B67E3" w14:textId="2749DE5E" w:rsidR="00C1728B" w:rsidRDefault="00EE795A" w:rsidP="00C769BB">
            <w:r>
              <w:t>SE 23</w:t>
            </w:r>
            <w:r w:rsidR="00CF5980">
              <w:t>53 7729</w:t>
            </w:r>
          </w:p>
        </w:tc>
        <w:tc>
          <w:tcPr>
            <w:tcW w:w="2711" w:type="dxa"/>
          </w:tcPr>
          <w:p w14:paraId="3A4D29D6" w14:textId="4002E117" w:rsidR="00C1728B" w:rsidRDefault="00E43E11" w:rsidP="00C769BB">
            <w:proofErr w:type="spellStart"/>
            <w:proofErr w:type="gramStart"/>
            <w:r w:rsidRPr="00E43E11">
              <w:t>meaty.chilling</w:t>
            </w:r>
            <w:proofErr w:type="gramEnd"/>
            <w:r w:rsidRPr="00E43E11">
              <w:t>.noticing</w:t>
            </w:r>
            <w:proofErr w:type="spellEnd"/>
          </w:p>
        </w:tc>
      </w:tr>
      <w:tr w:rsidR="00C1728B" w14:paraId="78694FFD" w14:textId="77777777" w:rsidTr="00FC43B3">
        <w:tc>
          <w:tcPr>
            <w:tcW w:w="871" w:type="dxa"/>
            <w:vMerge/>
          </w:tcPr>
          <w:p w14:paraId="5570764D" w14:textId="77777777" w:rsidR="00C1728B" w:rsidRDefault="00C1728B" w:rsidP="00C769BB"/>
        </w:tc>
        <w:tc>
          <w:tcPr>
            <w:tcW w:w="970" w:type="dxa"/>
          </w:tcPr>
          <w:p w14:paraId="774DF709" w14:textId="63EEA658" w:rsidR="00C1728B" w:rsidRDefault="00C1728B" w:rsidP="00C769BB">
            <w:r>
              <w:t>8</w:t>
            </w:r>
          </w:p>
        </w:tc>
        <w:tc>
          <w:tcPr>
            <w:tcW w:w="2151" w:type="dxa"/>
          </w:tcPr>
          <w:p w14:paraId="050B04F7" w14:textId="77777777" w:rsidR="00C1728B" w:rsidRDefault="00C1728B" w:rsidP="00C769BB">
            <w:r>
              <w:t>Lower Rock Face</w:t>
            </w:r>
          </w:p>
        </w:tc>
        <w:tc>
          <w:tcPr>
            <w:tcW w:w="2699" w:type="dxa"/>
          </w:tcPr>
          <w:p w14:paraId="12CA3267" w14:textId="338CAA5D" w:rsidR="00C1728B" w:rsidRDefault="005D4F70" w:rsidP="00C769BB">
            <w:r w:rsidRPr="005D4F70">
              <w:t>SE 2363 7726</w:t>
            </w:r>
          </w:p>
        </w:tc>
        <w:tc>
          <w:tcPr>
            <w:tcW w:w="2711" w:type="dxa"/>
          </w:tcPr>
          <w:p w14:paraId="71FC5582" w14:textId="7861FC23" w:rsidR="00C1728B" w:rsidRDefault="00A002A4" w:rsidP="00C769BB">
            <w:proofErr w:type="spellStart"/>
            <w:proofErr w:type="gramStart"/>
            <w:r w:rsidRPr="00A002A4">
              <w:t>gets.snowboard</w:t>
            </w:r>
            <w:proofErr w:type="gramEnd"/>
            <w:r w:rsidRPr="00A002A4">
              <w:t>.shackles</w:t>
            </w:r>
            <w:proofErr w:type="spellEnd"/>
          </w:p>
        </w:tc>
      </w:tr>
      <w:tr w:rsidR="00C1728B" w14:paraId="7D6F7DD5" w14:textId="77777777" w:rsidTr="00FC43B3">
        <w:tc>
          <w:tcPr>
            <w:tcW w:w="871" w:type="dxa"/>
            <w:vMerge w:val="restart"/>
          </w:tcPr>
          <w:p w14:paraId="6776AEE0" w14:textId="77864F9D" w:rsidR="00C1728B" w:rsidRDefault="00C1728B" w:rsidP="00C769BB">
            <w:r>
              <w:t>2</w:t>
            </w:r>
          </w:p>
        </w:tc>
        <w:tc>
          <w:tcPr>
            <w:tcW w:w="970" w:type="dxa"/>
          </w:tcPr>
          <w:p w14:paraId="7B2E8F2C" w14:textId="17E92D2C" w:rsidR="00C1728B" w:rsidRDefault="00C1728B" w:rsidP="00C769BB">
            <w:r>
              <w:t>9</w:t>
            </w:r>
          </w:p>
        </w:tc>
        <w:tc>
          <w:tcPr>
            <w:tcW w:w="2151" w:type="dxa"/>
          </w:tcPr>
          <w:p w14:paraId="44378B56" w14:textId="77777777" w:rsidR="00C1728B" w:rsidRDefault="00C1728B" w:rsidP="00C769BB">
            <w:r>
              <w:t>Mowbray Run</w:t>
            </w:r>
          </w:p>
        </w:tc>
        <w:tc>
          <w:tcPr>
            <w:tcW w:w="2699" w:type="dxa"/>
          </w:tcPr>
          <w:p w14:paraId="21E941EE" w14:textId="03792AE2" w:rsidR="00C1728B" w:rsidRDefault="00541B94" w:rsidP="00C769BB">
            <w:r>
              <w:t>SE 2381 7714</w:t>
            </w:r>
          </w:p>
        </w:tc>
        <w:tc>
          <w:tcPr>
            <w:tcW w:w="2711" w:type="dxa"/>
          </w:tcPr>
          <w:p w14:paraId="0C92F937" w14:textId="2A885F74" w:rsidR="00C1728B" w:rsidRDefault="000762E8" w:rsidP="00C769BB">
            <w:proofErr w:type="spellStart"/>
            <w:proofErr w:type="gramStart"/>
            <w:r w:rsidRPr="000762E8">
              <w:t>spoon.debating</w:t>
            </w:r>
            <w:proofErr w:type="gramEnd"/>
            <w:r w:rsidRPr="000762E8">
              <w:t>.stall</w:t>
            </w:r>
            <w:proofErr w:type="spellEnd"/>
          </w:p>
        </w:tc>
      </w:tr>
      <w:tr w:rsidR="00C1728B" w14:paraId="687BE689" w14:textId="77777777" w:rsidTr="00FC43B3">
        <w:tc>
          <w:tcPr>
            <w:tcW w:w="871" w:type="dxa"/>
            <w:vMerge/>
          </w:tcPr>
          <w:p w14:paraId="4770FD53" w14:textId="77777777" w:rsidR="00C1728B" w:rsidRDefault="00C1728B" w:rsidP="00C769BB"/>
        </w:tc>
        <w:tc>
          <w:tcPr>
            <w:tcW w:w="970" w:type="dxa"/>
          </w:tcPr>
          <w:p w14:paraId="393B3FD4" w14:textId="6BAC2E16" w:rsidR="00C1728B" w:rsidRDefault="00C1728B" w:rsidP="00C769BB">
            <w:r>
              <w:t>10</w:t>
            </w:r>
          </w:p>
        </w:tc>
        <w:tc>
          <w:tcPr>
            <w:tcW w:w="2151" w:type="dxa"/>
          </w:tcPr>
          <w:p w14:paraId="310C6DC6" w14:textId="77777777" w:rsidR="00C1728B" w:rsidRDefault="00C1728B" w:rsidP="00C769BB">
            <w:r>
              <w:t>Mowbray Stream</w:t>
            </w:r>
          </w:p>
        </w:tc>
        <w:tc>
          <w:tcPr>
            <w:tcW w:w="2699" w:type="dxa"/>
          </w:tcPr>
          <w:p w14:paraId="44DC22E4" w14:textId="742437DA" w:rsidR="00C1728B" w:rsidRDefault="00C1728B" w:rsidP="00C769BB">
            <w:r>
              <w:t>SE</w:t>
            </w:r>
            <w:r w:rsidR="006C5254">
              <w:t xml:space="preserve"> </w:t>
            </w:r>
            <w:r>
              <w:t>2390</w:t>
            </w:r>
            <w:r w:rsidR="006C5254">
              <w:t xml:space="preserve"> </w:t>
            </w:r>
            <w:r>
              <w:t>7717</w:t>
            </w:r>
          </w:p>
        </w:tc>
        <w:tc>
          <w:tcPr>
            <w:tcW w:w="2711" w:type="dxa"/>
          </w:tcPr>
          <w:p w14:paraId="4C335620" w14:textId="4A1C8152" w:rsidR="00C1728B" w:rsidRDefault="00780848" w:rsidP="00C769BB">
            <w:proofErr w:type="spellStart"/>
            <w:proofErr w:type="gramStart"/>
            <w:r>
              <w:t>p</w:t>
            </w:r>
            <w:r w:rsidR="00C1728B">
              <w:t>oorly.digested</w:t>
            </w:r>
            <w:proofErr w:type="gramEnd"/>
            <w:r w:rsidR="00C1728B">
              <w:t>.pops</w:t>
            </w:r>
            <w:proofErr w:type="spellEnd"/>
          </w:p>
        </w:tc>
      </w:tr>
      <w:tr w:rsidR="00C1728B" w14:paraId="59E8791E" w14:textId="77777777" w:rsidTr="00FC43B3">
        <w:tc>
          <w:tcPr>
            <w:tcW w:w="871" w:type="dxa"/>
            <w:vMerge/>
          </w:tcPr>
          <w:p w14:paraId="527B2903" w14:textId="77777777" w:rsidR="00C1728B" w:rsidRDefault="00C1728B" w:rsidP="00C769BB"/>
        </w:tc>
        <w:tc>
          <w:tcPr>
            <w:tcW w:w="970" w:type="dxa"/>
          </w:tcPr>
          <w:p w14:paraId="7447F899" w14:textId="327BCD2E" w:rsidR="00C1728B" w:rsidRDefault="00C1728B" w:rsidP="00C769BB">
            <w:r>
              <w:t>11</w:t>
            </w:r>
          </w:p>
        </w:tc>
        <w:tc>
          <w:tcPr>
            <w:tcW w:w="2151" w:type="dxa"/>
          </w:tcPr>
          <w:p w14:paraId="0818F5D4" w14:textId="77777777" w:rsidR="00C1728B" w:rsidRDefault="00C1728B" w:rsidP="00C769BB">
            <w:r>
              <w:t>Quarry Stream</w:t>
            </w:r>
          </w:p>
        </w:tc>
        <w:tc>
          <w:tcPr>
            <w:tcW w:w="2699" w:type="dxa"/>
          </w:tcPr>
          <w:p w14:paraId="409B7D63" w14:textId="2C7F9611" w:rsidR="00C1728B" w:rsidRDefault="00C1728B" w:rsidP="00C769BB">
            <w:r>
              <w:t>SE</w:t>
            </w:r>
            <w:r w:rsidR="006C5254">
              <w:t xml:space="preserve"> </w:t>
            </w:r>
            <w:r>
              <w:t>2425</w:t>
            </w:r>
            <w:r w:rsidR="006C5254">
              <w:t xml:space="preserve"> </w:t>
            </w:r>
            <w:r>
              <w:t>7714</w:t>
            </w:r>
          </w:p>
        </w:tc>
        <w:tc>
          <w:tcPr>
            <w:tcW w:w="2711" w:type="dxa"/>
          </w:tcPr>
          <w:p w14:paraId="282621B9" w14:textId="27FA6A6E" w:rsidR="00C1728B" w:rsidRDefault="00780848" w:rsidP="00C769BB">
            <w:proofErr w:type="spellStart"/>
            <w:proofErr w:type="gramStart"/>
            <w:r>
              <w:t>d</w:t>
            </w:r>
            <w:r w:rsidR="00C1728B">
              <w:t>elved.parading</w:t>
            </w:r>
            <w:proofErr w:type="gramEnd"/>
            <w:r w:rsidR="00C1728B">
              <w:t>.most</w:t>
            </w:r>
            <w:proofErr w:type="spellEnd"/>
          </w:p>
        </w:tc>
      </w:tr>
      <w:tr w:rsidR="00C1728B" w14:paraId="4D5E26BE" w14:textId="77777777" w:rsidTr="00FC43B3">
        <w:tc>
          <w:tcPr>
            <w:tcW w:w="871" w:type="dxa"/>
            <w:vMerge/>
          </w:tcPr>
          <w:p w14:paraId="74832E39" w14:textId="77777777" w:rsidR="00C1728B" w:rsidRDefault="00C1728B" w:rsidP="00C769BB"/>
        </w:tc>
        <w:tc>
          <w:tcPr>
            <w:tcW w:w="970" w:type="dxa"/>
          </w:tcPr>
          <w:p w14:paraId="467B559B" w14:textId="1B5DB205" w:rsidR="00C1728B" w:rsidRDefault="00C1728B" w:rsidP="00C769BB">
            <w:r>
              <w:t>12</w:t>
            </w:r>
          </w:p>
        </w:tc>
        <w:tc>
          <w:tcPr>
            <w:tcW w:w="2151" w:type="dxa"/>
          </w:tcPr>
          <w:p w14:paraId="048FEFC2" w14:textId="77777777" w:rsidR="00C1728B" w:rsidRDefault="00C1728B" w:rsidP="00C769BB">
            <w:r>
              <w:t>Flat Rocks</w:t>
            </w:r>
          </w:p>
        </w:tc>
        <w:tc>
          <w:tcPr>
            <w:tcW w:w="2699" w:type="dxa"/>
          </w:tcPr>
          <w:p w14:paraId="20ED8DCA" w14:textId="65A45F4F" w:rsidR="00C1728B" w:rsidRDefault="002F4B91" w:rsidP="00C769BB">
            <w:r>
              <w:t xml:space="preserve">SE </w:t>
            </w:r>
            <w:r w:rsidR="00442552">
              <w:t>2429 7714</w:t>
            </w:r>
          </w:p>
        </w:tc>
        <w:tc>
          <w:tcPr>
            <w:tcW w:w="2711" w:type="dxa"/>
          </w:tcPr>
          <w:p w14:paraId="54654D95" w14:textId="4943D841" w:rsidR="00C1728B" w:rsidRDefault="00C15F13" w:rsidP="00C769BB">
            <w:proofErr w:type="spellStart"/>
            <w:proofErr w:type="gramStart"/>
            <w:r w:rsidRPr="00C15F13">
              <w:t>removing.darting</w:t>
            </w:r>
            <w:proofErr w:type="gramEnd"/>
            <w:r w:rsidRPr="00C15F13">
              <w:t>.galloped</w:t>
            </w:r>
            <w:proofErr w:type="spellEnd"/>
          </w:p>
        </w:tc>
      </w:tr>
      <w:tr w:rsidR="00C1728B" w14:paraId="3D815FE1" w14:textId="77777777" w:rsidTr="00FC43B3">
        <w:tc>
          <w:tcPr>
            <w:tcW w:w="871" w:type="dxa"/>
            <w:vMerge/>
          </w:tcPr>
          <w:p w14:paraId="31068753" w14:textId="77777777" w:rsidR="00C1728B" w:rsidRDefault="00C1728B" w:rsidP="00C769BB"/>
        </w:tc>
        <w:tc>
          <w:tcPr>
            <w:tcW w:w="970" w:type="dxa"/>
          </w:tcPr>
          <w:p w14:paraId="30012A28" w14:textId="1DCF33E5" w:rsidR="00C1728B" w:rsidRDefault="00C1728B" w:rsidP="00C769BB">
            <w:r>
              <w:t>13</w:t>
            </w:r>
          </w:p>
        </w:tc>
        <w:tc>
          <w:tcPr>
            <w:tcW w:w="2151" w:type="dxa"/>
          </w:tcPr>
          <w:p w14:paraId="37BAFFEC" w14:textId="77777777" w:rsidR="00C1728B" w:rsidRDefault="00C1728B" w:rsidP="00C769BB">
            <w:r>
              <w:t>Mick’s Pool</w:t>
            </w:r>
          </w:p>
        </w:tc>
        <w:tc>
          <w:tcPr>
            <w:tcW w:w="2699" w:type="dxa"/>
          </w:tcPr>
          <w:p w14:paraId="1BF8CDD7" w14:textId="18562DE4" w:rsidR="00C1728B" w:rsidRDefault="00442552" w:rsidP="00C769BB">
            <w:r>
              <w:t xml:space="preserve">SE </w:t>
            </w:r>
            <w:r w:rsidR="00B261C0">
              <w:t>2447 7704</w:t>
            </w:r>
          </w:p>
        </w:tc>
        <w:tc>
          <w:tcPr>
            <w:tcW w:w="2711" w:type="dxa"/>
          </w:tcPr>
          <w:p w14:paraId="32FD6110" w14:textId="53893CD1" w:rsidR="00C1728B" w:rsidRDefault="00C15F13" w:rsidP="00C769BB">
            <w:proofErr w:type="spellStart"/>
            <w:proofErr w:type="gramStart"/>
            <w:r w:rsidRPr="00C15F13">
              <w:t>flippers.afraid</w:t>
            </w:r>
            <w:proofErr w:type="gramEnd"/>
            <w:r w:rsidRPr="00C15F13">
              <w:t>.moods</w:t>
            </w:r>
            <w:proofErr w:type="spellEnd"/>
          </w:p>
        </w:tc>
      </w:tr>
      <w:tr w:rsidR="00C1728B" w14:paraId="6CE4A389" w14:textId="77777777" w:rsidTr="00FC43B3">
        <w:tc>
          <w:tcPr>
            <w:tcW w:w="871" w:type="dxa"/>
            <w:vMerge/>
          </w:tcPr>
          <w:p w14:paraId="1B4D56E7" w14:textId="77777777" w:rsidR="00C1728B" w:rsidRDefault="00C1728B" w:rsidP="00C769BB"/>
        </w:tc>
        <w:tc>
          <w:tcPr>
            <w:tcW w:w="970" w:type="dxa"/>
          </w:tcPr>
          <w:p w14:paraId="27481601" w14:textId="4B12622E" w:rsidR="00C1728B" w:rsidRDefault="00C1728B" w:rsidP="00C769BB">
            <w:r>
              <w:t>14</w:t>
            </w:r>
          </w:p>
        </w:tc>
        <w:tc>
          <w:tcPr>
            <w:tcW w:w="2151" w:type="dxa"/>
          </w:tcPr>
          <w:p w14:paraId="1380E0FC" w14:textId="77777777" w:rsidR="00C1728B" w:rsidRDefault="00C1728B" w:rsidP="00C769BB">
            <w:r>
              <w:t>Wood’s Stream</w:t>
            </w:r>
          </w:p>
        </w:tc>
        <w:tc>
          <w:tcPr>
            <w:tcW w:w="2699" w:type="dxa"/>
          </w:tcPr>
          <w:p w14:paraId="5243D500" w14:textId="35ACC4FF" w:rsidR="00C1728B" w:rsidRDefault="00C1728B" w:rsidP="00C769BB">
            <w:r>
              <w:t>SE</w:t>
            </w:r>
            <w:r w:rsidR="006C5254">
              <w:t xml:space="preserve"> </w:t>
            </w:r>
            <w:r>
              <w:t>2462</w:t>
            </w:r>
            <w:r w:rsidR="006C5254">
              <w:t xml:space="preserve"> </w:t>
            </w:r>
            <w:r>
              <w:t>7683</w:t>
            </w:r>
          </w:p>
        </w:tc>
        <w:tc>
          <w:tcPr>
            <w:tcW w:w="2711" w:type="dxa"/>
          </w:tcPr>
          <w:p w14:paraId="0F4F3659" w14:textId="25F24BF2" w:rsidR="00C1728B" w:rsidRDefault="00780848" w:rsidP="00C769BB">
            <w:proofErr w:type="spellStart"/>
            <w:proofErr w:type="gramStart"/>
            <w:r>
              <w:t>d</w:t>
            </w:r>
            <w:r w:rsidR="00C1728B">
              <w:t>ebate.bulge</w:t>
            </w:r>
            <w:proofErr w:type="gramEnd"/>
            <w:r w:rsidR="00C1728B">
              <w:t>.door</w:t>
            </w:r>
            <w:proofErr w:type="spellEnd"/>
          </w:p>
        </w:tc>
      </w:tr>
      <w:tr w:rsidR="00C1728B" w14:paraId="1A80BE2E" w14:textId="77777777" w:rsidTr="00FC43B3">
        <w:tc>
          <w:tcPr>
            <w:tcW w:w="871" w:type="dxa"/>
            <w:vMerge/>
          </w:tcPr>
          <w:p w14:paraId="0767DE29" w14:textId="77777777" w:rsidR="00C1728B" w:rsidRDefault="00C1728B" w:rsidP="00C769BB"/>
        </w:tc>
        <w:tc>
          <w:tcPr>
            <w:tcW w:w="970" w:type="dxa"/>
          </w:tcPr>
          <w:p w14:paraId="1A62A93F" w14:textId="1B8639E6" w:rsidR="00C1728B" w:rsidRDefault="00C1728B" w:rsidP="00C769BB">
            <w:r>
              <w:t>15</w:t>
            </w:r>
          </w:p>
        </w:tc>
        <w:tc>
          <w:tcPr>
            <w:tcW w:w="2151" w:type="dxa"/>
          </w:tcPr>
          <w:p w14:paraId="56038DB5" w14:textId="77777777" w:rsidR="00C1728B" w:rsidRDefault="00C1728B" w:rsidP="00C769BB">
            <w:r>
              <w:t>Deadman’s Beach</w:t>
            </w:r>
          </w:p>
        </w:tc>
        <w:tc>
          <w:tcPr>
            <w:tcW w:w="2699" w:type="dxa"/>
          </w:tcPr>
          <w:p w14:paraId="61603EF4" w14:textId="400E34AB" w:rsidR="00C1728B" w:rsidRDefault="00C1728B" w:rsidP="00C769BB">
            <w:r>
              <w:t>SE</w:t>
            </w:r>
            <w:r w:rsidR="006C5254">
              <w:t xml:space="preserve"> </w:t>
            </w:r>
            <w:r>
              <w:t>2481</w:t>
            </w:r>
            <w:r w:rsidR="006C5254">
              <w:t xml:space="preserve"> </w:t>
            </w:r>
            <w:r>
              <w:t>7677</w:t>
            </w:r>
          </w:p>
        </w:tc>
        <w:tc>
          <w:tcPr>
            <w:tcW w:w="2711" w:type="dxa"/>
          </w:tcPr>
          <w:p w14:paraId="445C0D8D" w14:textId="63679DC6" w:rsidR="00C1728B" w:rsidRDefault="00780848" w:rsidP="00C769BB">
            <w:proofErr w:type="spellStart"/>
            <w:proofErr w:type="gramStart"/>
            <w:r>
              <w:t>s</w:t>
            </w:r>
            <w:r w:rsidR="00C1728B">
              <w:t>trongman.grove</w:t>
            </w:r>
            <w:proofErr w:type="gramEnd"/>
            <w:r w:rsidR="00C1728B">
              <w:t>.haze</w:t>
            </w:r>
            <w:proofErr w:type="spellEnd"/>
          </w:p>
        </w:tc>
      </w:tr>
      <w:tr w:rsidR="00C1728B" w14:paraId="0B8E9010" w14:textId="77777777" w:rsidTr="00FC43B3">
        <w:tc>
          <w:tcPr>
            <w:tcW w:w="871" w:type="dxa"/>
            <w:vMerge w:val="restart"/>
          </w:tcPr>
          <w:p w14:paraId="16906502" w14:textId="2BB17D22" w:rsidR="00C1728B" w:rsidRDefault="00C1728B" w:rsidP="00C769BB">
            <w:r>
              <w:t>3</w:t>
            </w:r>
          </w:p>
        </w:tc>
        <w:tc>
          <w:tcPr>
            <w:tcW w:w="970" w:type="dxa"/>
          </w:tcPr>
          <w:p w14:paraId="580CAA06" w14:textId="565F06B0" w:rsidR="00C1728B" w:rsidRDefault="00C1728B" w:rsidP="00C769BB">
            <w:r>
              <w:t>16</w:t>
            </w:r>
          </w:p>
        </w:tc>
        <w:tc>
          <w:tcPr>
            <w:tcW w:w="2151" w:type="dxa"/>
          </w:tcPr>
          <w:p w14:paraId="78E394AC" w14:textId="77777777" w:rsidR="00C1728B" w:rsidRDefault="00C1728B" w:rsidP="00C769BB">
            <w:r>
              <w:t>Mickley Deep</w:t>
            </w:r>
          </w:p>
        </w:tc>
        <w:tc>
          <w:tcPr>
            <w:tcW w:w="2699" w:type="dxa"/>
          </w:tcPr>
          <w:p w14:paraId="4DCB8B49" w14:textId="5A0AA079" w:rsidR="00C1728B" w:rsidRDefault="00C1728B" w:rsidP="00C769BB">
            <w:r>
              <w:t>S</w:t>
            </w:r>
            <w:r w:rsidR="006C5254">
              <w:t xml:space="preserve">E </w:t>
            </w:r>
            <w:r>
              <w:t>2548</w:t>
            </w:r>
            <w:r w:rsidR="006C5254">
              <w:t xml:space="preserve"> </w:t>
            </w:r>
            <w:r>
              <w:t>7709</w:t>
            </w:r>
          </w:p>
        </w:tc>
        <w:tc>
          <w:tcPr>
            <w:tcW w:w="2711" w:type="dxa"/>
          </w:tcPr>
          <w:p w14:paraId="14AB52A7" w14:textId="789AE1DB" w:rsidR="00C1728B" w:rsidRDefault="00780848" w:rsidP="00C769BB">
            <w:proofErr w:type="spellStart"/>
            <w:proofErr w:type="gramStart"/>
            <w:r>
              <w:t>t</w:t>
            </w:r>
            <w:r w:rsidR="00C1728B">
              <w:t>owns.guest</w:t>
            </w:r>
            <w:proofErr w:type="gramEnd"/>
            <w:r w:rsidR="00C1728B">
              <w:t>.voter</w:t>
            </w:r>
            <w:proofErr w:type="spellEnd"/>
          </w:p>
        </w:tc>
      </w:tr>
      <w:tr w:rsidR="00C1728B" w14:paraId="6703E540" w14:textId="77777777" w:rsidTr="00FC43B3">
        <w:tc>
          <w:tcPr>
            <w:tcW w:w="871" w:type="dxa"/>
            <w:vMerge/>
          </w:tcPr>
          <w:p w14:paraId="351AF883" w14:textId="77777777" w:rsidR="00C1728B" w:rsidRDefault="00C1728B" w:rsidP="00C769BB"/>
        </w:tc>
        <w:tc>
          <w:tcPr>
            <w:tcW w:w="970" w:type="dxa"/>
          </w:tcPr>
          <w:p w14:paraId="77395C8C" w14:textId="7B1022FB" w:rsidR="00C1728B" w:rsidRDefault="00C1728B" w:rsidP="00C769BB">
            <w:r>
              <w:t>17</w:t>
            </w:r>
          </w:p>
        </w:tc>
        <w:tc>
          <w:tcPr>
            <w:tcW w:w="2151" w:type="dxa"/>
          </w:tcPr>
          <w:p w14:paraId="6EA0638A" w14:textId="77777777" w:rsidR="00C1728B" w:rsidRDefault="00C1728B" w:rsidP="00C769BB">
            <w:r>
              <w:t>Mickley Glide</w:t>
            </w:r>
          </w:p>
        </w:tc>
        <w:tc>
          <w:tcPr>
            <w:tcW w:w="2699" w:type="dxa"/>
          </w:tcPr>
          <w:p w14:paraId="1A178891" w14:textId="2C4413F3" w:rsidR="00C1728B" w:rsidRDefault="000D6A17" w:rsidP="00C769BB">
            <w:r>
              <w:t>SE 2567 7721</w:t>
            </w:r>
          </w:p>
        </w:tc>
        <w:tc>
          <w:tcPr>
            <w:tcW w:w="2711" w:type="dxa"/>
          </w:tcPr>
          <w:p w14:paraId="13DED7A7" w14:textId="26B69B54" w:rsidR="00C1728B" w:rsidRDefault="009D22B1" w:rsidP="00C769BB">
            <w:proofErr w:type="spellStart"/>
            <w:proofErr w:type="gramStart"/>
            <w:r w:rsidRPr="009D22B1">
              <w:t>clef.downfield</w:t>
            </w:r>
            <w:proofErr w:type="gramEnd"/>
            <w:r w:rsidRPr="009D22B1">
              <w:t>.dinosaur</w:t>
            </w:r>
            <w:proofErr w:type="spellEnd"/>
          </w:p>
        </w:tc>
      </w:tr>
      <w:tr w:rsidR="00C1728B" w14:paraId="1E77A525" w14:textId="77777777" w:rsidTr="00FC43B3">
        <w:tc>
          <w:tcPr>
            <w:tcW w:w="871" w:type="dxa"/>
            <w:vMerge/>
          </w:tcPr>
          <w:p w14:paraId="24C65A77" w14:textId="77777777" w:rsidR="00C1728B" w:rsidRDefault="00C1728B" w:rsidP="00C769BB"/>
        </w:tc>
        <w:tc>
          <w:tcPr>
            <w:tcW w:w="970" w:type="dxa"/>
          </w:tcPr>
          <w:p w14:paraId="1B7EC250" w14:textId="0997EF5C" w:rsidR="00C1728B" w:rsidRDefault="00C1728B" w:rsidP="00C769BB">
            <w:r>
              <w:t>18</w:t>
            </w:r>
          </w:p>
        </w:tc>
        <w:tc>
          <w:tcPr>
            <w:tcW w:w="2151" w:type="dxa"/>
          </w:tcPr>
          <w:p w14:paraId="68F1266A" w14:textId="77777777" w:rsidR="00C1728B" w:rsidRDefault="00C1728B" w:rsidP="00C769BB">
            <w:r>
              <w:t>Goose Island</w:t>
            </w:r>
          </w:p>
        </w:tc>
        <w:tc>
          <w:tcPr>
            <w:tcW w:w="2699" w:type="dxa"/>
          </w:tcPr>
          <w:p w14:paraId="065BA8EC" w14:textId="64096B7B" w:rsidR="00C1728B" w:rsidRDefault="000D6A17" w:rsidP="00C769BB">
            <w:r>
              <w:t>SE 2574 7724</w:t>
            </w:r>
          </w:p>
        </w:tc>
        <w:tc>
          <w:tcPr>
            <w:tcW w:w="2711" w:type="dxa"/>
          </w:tcPr>
          <w:p w14:paraId="056C153E" w14:textId="3860C80B" w:rsidR="00C1728B" w:rsidRDefault="009D22B1" w:rsidP="00C769BB">
            <w:proofErr w:type="spellStart"/>
            <w:proofErr w:type="gramStart"/>
            <w:r w:rsidRPr="009D22B1">
              <w:t>charted.browsers</w:t>
            </w:r>
            <w:proofErr w:type="gramEnd"/>
            <w:r w:rsidRPr="009D22B1">
              <w:t>.excellent</w:t>
            </w:r>
            <w:proofErr w:type="spellEnd"/>
          </w:p>
        </w:tc>
      </w:tr>
      <w:tr w:rsidR="00C1728B" w14:paraId="1BE60060" w14:textId="77777777" w:rsidTr="00FC43B3">
        <w:tc>
          <w:tcPr>
            <w:tcW w:w="871" w:type="dxa"/>
            <w:vMerge/>
          </w:tcPr>
          <w:p w14:paraId="16B7B294" w14:textId="77777777" w:rsidR="00C1728B" w:rsidRDefault="00C1728B" w:rsidP="00C769BB"/>
        </w:tc>
        <w:tc>
          <w:tcPr>
            <w:tcW w:w="970" w:type="dxa"/>
          </w:tcPr>
          <w:p w14:paraId="6F074A11" w14:textId="7012A7AE" w:rsidR="00C1728B" w:rsidRDefault="00C1728B" w:rsidP="00C769BB">
            <w:r>
              <w:t>19</w:t>
            </w:r>
          </w:p>
        </w:tc>
        <w:tc>
          <w:tcPr>
            <w:tcW w:w="2151" w:type="dxa"/>
          </w:tcPr>
          <w:p w14:paraId="05B14EE9" w14:textId="77777777" w:rsidR="00C1728B" w:rsidRDefault="00C1728B" w:rsidP="00C769BB">
            <w:r>
              <w:t>Armitage’s Stream</w:t>
            </w:r>
          </w:p>
        </w:tc>
        <w:tc>
          <w:tcPr>
            <w:tcW w:w="2699" w:type="dxa"/>
          </w:tcPr>
          <w:p w14:paraId="7E2D074C" w14:textId="36AEDE8D" w:rsidR="00C1728B" w:rsidRDefault="00C1728B" w:rsidP="00C769BB">
            <w:r>
              <w:t>SE</w:t>
            </w:r>
            <w:r w:rsidR="00D621D8">
              <w:t xml:space="preserve"> </w:t>
            </w:r>
            <w:r>
              <w:t>2602</w:t>
            </w:r>
            <w:r w:rsidR="00917520">
              <w:t xml:space="preserve"> </w:t>
            </w:r>
            <w:r>
              <w:t>7734</w:t>
            </w:r>
          </w:p>
        </w:tc>
        <w:tc>
          <w:tcPr>
            <w:tcW w:w="2711" w:type="dxa"/>
          </w:tcPr>
          <w:p w14:paraId="207DF9D4" w14:textId="2DE07F5E" w:rsidR="00C1728B" w:rsidRDefault="00780848" w:rsidP="00C769BB">
            <w:proofErr w:type="spellStart"/>
            <w:proofErr w:type="gramStart"/>
            <w:r>
              <w:t>u</w:t>
            </w:r>
            <w:r w:rsidR="00C1728B">
              <w:t>nfounded.airbag</w:t>
            </w:r>
            <w:proofErr w:type="gramEnd"/>
            <w:r w:rsidR="00C1728B">
              <w:t>.stumble</w:t>
            </w:r>
            <w:proofErr w:type="spellEnd"/>
          </w:p>
        </w:tc>
      </w:tr>
      <w:tr w:rsidR="00C1728B" w14:paraId="39EF3714" w14:textId="77777777" w:rsidTr="00FC43B3">
        <w:tc>
          <w:tcPr>
            <w:tcW w:w="871" w:type="dxa"/>
            <w:vMerge/>
          </w:tcPr>
          <w:p w14:paraId="783ACD23" w14:textId="77777777" w:rsidR="00C1728B" w:rsidRDefault="00C1728B" w:rsidP="00C769BB"/>
        </w:tc>
        <w:tc>
          <w:tcPr>
            <w:tcW w:w="970" w:type="dxa"/>
          </w:tcPr>
          <w:p w14:paraId="61A92BDA" w14:textId="2311AD87" w:rsidR="00C1728B" w:rsidRDefault="00C1728B" w:rsidP="00C769BB">
            <w:r>
              <w:t>20</w:t>
            </w:r>
          </w:p>
        </w:tc>
        <w:tc>
          <w:tcPr>
            <w:tcW w:w="2151" w:type="dxa"/>
          </w:tcPr>
          <w:p w14:paraId="32044740" w14:textId="77777777" w:rsidR="00C1728B" w:rsidRDefault="00C1728B" w:rsidP="00C769BB">
            <w:r>
              <w:t>Old Wives Stream</w:t>
            </w:r>
          </w:p>
        </w:tc>
        <w:tc>
          <w:tcPr>
            <w:tcW w:w="2699" w:type="dxa"/>
          </w:tcPr>
          <w:p w14:paraId="692E4228" w14:textId="4091DBED" w:rsidR="00C1728B" w:rsidRDefault="00C1728B" w:rsidP="00C769BB">
            <w:r>
              <w:t>SE</w:t>
            </w:r>
            <w:r w:rsidR="00D621D8">
              <w:t xml:space="preserve"> </w:t>
            </w:r>
            <w:r>
              <w:t>2640</w:t>
            </w:r>
            <w:r w:rsidR="00917520">
              <w:t xml:space="preserve"> </w:t>
            </w:r>
            <w:r>
              <w:t>7726</w:t>
            </w:r>
          </w:p>
        </w:tc>
        <w:tc>
          <w:tcPr>
            <w:tcW w:w="2711" w:type="dxa"/>
          </w:tcPr>
          <w:p w14:paraId="2EACE58E" w14:textId="75F8370A" w:rsidR="00C1728B" w:rsidRDefault="00780848" w:rsidP="00C769BB">
            <w:proofErr w:type="spellStart"/>
            <w:proofErr w:type="gramStart"/>
            <w:r>
              <w:t>l</w:t>
            </w:r>
            <w:r w:rsidR="00C1728B">
              <w:t>unged.youngest</w:t>
            </w:r>
            <w:proofErr w:type="gramEnd"/>
            <w:r w:rsidR="00C1728B">
              <w:t>.dumplings</w:t>
            </w:r>
            <w:proofErr w:type="spellEnd"/>
          </w:p>
        </w:tc>
      </w:tr>
      <w:tr w:rsidR="00C1728B" w14:paraId="39BBEB11" w14:textId="77777777" w:rsidTr="00FC43B3">
        <w:tc>
          <w:tcPr>
            <w:tcW w:w="871" w:type="dxa"/>
            <w:vMerge w:val="restart"/>
          </w:tcPr>
          <w:p w14:paraId="791D4ED8" w14:textId="4408463F" w:rsidR="00C1728B" w:rsidRDefault="00C1728B" w:rsidP="00C769BB">
            <w:r>
              <w:t>4</w:t>
            </w:r>
          </w:p>
        </w:tc>
        <w:tc>
          <w:tcPr>
            <w:tcW w:w="970" w:type="dxa"/>
          </w:tcPr>
          <w:p w14:paraId="2920C07A" w14:textId="41306847" w:rsidR="00C1728B" w:rsidRDefault="00C1728B" w:rsidP="00C769BB">
            <w:r>
              <w:t>21</w:t>
            </w:r>
          </w:p>
        </w:tc>
        <w:tc>
          <w:tcPr>
            <w:tcW w:w="2151" w:type="dxa"/>
          </w:tcPr>
          <w:p w14:paraId="6884C35D" w14:textId="77777777" w:rsidR="00C1728B" w:rsidRDefault="00C1728B" w:rsidP="00C769BB">
            <w:r>
              <w:t>Staveley Stream</w:t>
            </w:r>
          </w:p>
        </w:tc>
        <w:tc>
          <w:tcPr>
            <w:tcW w:w="2699" w:type="dxa"/>
          </w:tcPr>
          <w:p w14:paraId="4847A5B8" w14:textId="47C3E0BF" w:rsidR="00C1728B" w:rsidRDefault="00C1728B" w:rsidP="00C769BB">
            <w:r>
              <w:t>SE</w:t>
            </w:r>
            <w:r w:rsidR="00D621D8">
              <w:t xml:space="preserve"> </w:t>
            </w:r>
            <w:r>
              <w:t>2654</w:t>
            </w:r>
            <w:r w:rsidR="00917520">
              <w:t xml:space="preserve"> </w:t>
            </w:r>
            <w:r>
              <w:t>7731</w:t>
            </w:r>
          </w:p>
        </w:tc>
        <w:tc>
          <w:tcPr>
            <w:tcW w:w="2711" w:type="dxa"/>
          </w:tcPr>
          <w:p w14:paraId="7FAD6300" w14:textId="7CDAF751" w:rsidR="00C1728B" w:rsidRDefault="00780848" w:rsidP="00C769BB">
            <w:proofErr w:type="spellStart"/>
            <w:proofErr w:type="gramStart"/>
            <w:r>
              <w:t>h</w:t>
            </w:r>
            <w:r w:rsidR="00C1728B">
              <w:t>exes.financial</w:t>
            </w:r>
            <w:proofErr w:type="gramEnd"/>
            <w:r w:rsidR="00C1728B">
              <w:t>.scratches</w:t>
            </w:r>
            <w:proofErr w:type="spellEnd"/>
          </w:p>
        </w:tc>
      </w:tr>
      <w:tr w:rsidR="00C1728B" w14:paraId="492C80AC" w14:textId="77777777" w:rsidTr="00FC43B3">
        <w:tc>
          <w:tcPr>
            <w:tcW w:w="871" w:type="dxa"/>
            <w:vMerge/>
          </w:tcPr>
          <w:p w14:paraId="1B0F1A1B" w14:textId="77777777" w:rsidR="00C1728B" w:rsidRDefault="00C1728B" w:rsidP="00C769BB"/>
        </w:tc>
        <w:tc>
          <w:tcPr>
            <w:tcW w:w="970" w:type="dxa"/>
          </w:tcPr>
          <w:p w14:paraId="7935AC96" w14:textId="245990A7" w:rsidR="00C1728B" w:rsidRDefault="00C1728B" w:rsidP="00C769BB">
            <w:r>
              <w:t>22</w:t>
            </w:r>
          </w:p>
        </w:tc>
        <w:tc>
          <w:tcPr>
            <w:tcW w:w="2151" w:type="dxa"/>
          </w:tcPr>
          <w:p w14:paraId="1B2AE64A" w14:textId="77777777" w:rsidR="00C1728B" w:rsidRDefault="00C1728B" w:rsidP="00C769BB">
            <w:r>
              <w:t>Copper Beech</w:t>
            </w:r>
          </w:p>
        </w:tc>
        <w:tc>
          <w:tcPr>
            <w:tcW w:w="2699" w:type="dxa"/>
          </w:tcPr>
          <w:p w14:paraId="57D158A8" w14:textId="00C95B65" w:rsidR="00C1728B" w:rsidRDefault="005A5EE6" w:rsidP="00C769BB">
            <w:r>
              <w:t>SE</w:t>
            </w:r>
            <w:r w:rsidR="00B42B8E">
              <w:t xml:space="preserve"> 2651</w:t>
            </w:r>
            <w:r w:rsidR="00917520">
              <w:t xml:space="preserve"> </w:t>
            </w:r>
            <w:r w:rsidR="00B42B8E">
              <w:t>7728</w:t>
            </w:r>
          </w:p>
        </w:tc>
        <w:tc>
          <w:tcPr>
            <w:tcW w:w="2711" w:type="dxa"/>
          </w:tcPr>
          <w:p w14:paraId="15431294" w14:textId="2636A984" w:rsidR="00C1728B" w:rsidRDefault="00C50737" w:rsidP="00C769BB">
            <w:proofErr w:type="spellStart"/>
            <w:proofErr w:type="gramStart"/>
            <w:r w:rsidRPr="00C50737">
              <w:t>desktops.slung</w:t>
            </w:r>
            <w:proofErr w:type="gramEnd"/>
            <w:r w:rsidRPr="00C50737">
              <w:t>.tiredness</w:t>
            </w:r>
            <w:proofErr w:type="spellEnd"/>
          </w:p>
        </w:tc>
      </w:tr>
      <w:tr w:rsidR="00C1728B" w14:paraId="3E9F9042" w14:textId="77777777" w:rsidTr="00FC43B3">
        <w:tc>
          <w:tcPr>
            <w:tcW w:w="871" w:type="dxa"/>
            <w:vMerge/>
          </w:tcPr>
          <w:p w14:paraId="17A3AB81" w14:textId="77777777" w:rsidR="00C1728B" w:rsidRDefault="00C1728B" w:rsidP="00C769BB"/>
        </w:tc>
        <w:tc>
          <w:tcPr>
            <w:tcW w:w="970" w:type="dxa"/>
          </w:tcPr>
          <w:p w14:paraId="4B511635" w14:textId="74631182" w:rsidR="00C1728B" w:rsidRDefault="00C1728B" w:rsidP="00C769BB">
            <w:r>
              <w:t>23</w:t>
            </w:r>
          </w:p>
        </w:tc>
        <w:tc>
          <w:tcPr>
            <w:tcW w:w="2151" w:type="dxa"/>
          </w:tcPr>
          <w:p w14:paraId="00CDD34A" w14:textId="77777777" w:rsidR="00C1728B" w:rsidRDefault="00C1728B" w:rsidP="00C769BB">
            <w:r>
              <w:t>Grisle Run</w:t>
            </w:r>
          </w:p>
        </w:tc>
        <w:tc>
          <w:tcPr>
            <w:tcW w:w="2699" w:type="dxa"/>
          </w:tcPr>
          <w:p w14:paraId="732F5DCD" w14:textId="48E32BAA" w:rsidR="00C1728B" w:rsidRDefault="005A5EE6" w:rsidP="00C769BB">
            <w:r>
              <w:t>SE</w:t>
            </w:r>
            <w:r w:rsidR="00D621D8">
              <w:t xml:space="preserve"> </w:t>
            </w:r>
            <w:r w:rsidR="00B42B8E">
              <w:t>2655 7732</w:t>
            </w:r>
          </w:p>
        </w:tc>
        <w:tc>
          <w:tcPr>
            <w:tcW w:w="2711" w:type="dxa"/>
          </w:tcPr>
          <w:p w14:paraId="7B2E69D8" w14:textId="1937BFC5" w:rsidR="00C1728B" w:rsidRDefault="00C50737" w:rsidP="00C769BB">
            <w:proofErr w:type="spellStart"/>
            <w:proofErr w:type="gramStart"/>
            <w:r w:rsidRPr="00C50737">
              <w:t>those.league</w:t>
            </w:r>
            <w:proofErr w:type="gramEnd"/>
            <w:r w:rsidRPr="00C50737">
              <w:t>.valued</w:t>
            </w:r>
            <w:proofErr w:type="spellEnd"/>
          </w:p>
        </w:tc>
      </w:tr>
      <w:tr w:rsidR="00C1728B" w14:paraId="305FEAE4" w14:textId="77777777" w:rsidTr="00FC43B3">
        <w:tc>
          <w:tcPr>
            <w:tcW w:w="871" w:type="dxa"/>
            <w:vMerge/>
          </w:tcPr>
          <w:p w14:paraId="6A3D505F" w14:textId="77777777" w:rsidR="00C1728B" w:rsidRDefault="00C1728B" w:rsidP="00C769BB"/>
        </w:tc>
        <w:tc>
          <w:tcPr>
            <w:tcW w:w="970" w:type="dxa"/>
          </w:tcPr>
          <w:p w14:paraId="0A6E1982" w14:textId="29D84E37" w:rsidR="00C1728B" w:rsidRDefault="00C1728B" w:rsidP="00C769BB">
            <w:r>
              <w:t>24</w:t>
            </w:r>
          </w:p>
        </w:tc>
        <w:tc>
          <w:tcPr>
            <w:tcW w:w="2151" w:type="dxa"/>
          </w:tcPr>
          <w:p w14:paraId="3CD5486C" w14:textId="77777777" w:rsidR="00C1728B" w:rsidRDefault="00C1728B" w:rsidP="00C769BB">
            <w:r>
              <w:t>Study’s Stream</w:t>
            </w:r>
          </w:p>
        </w:tc>
        <w:tc>
          <w:tcPr>
            <w:tcW w:w="2699" w:type="dxa"/>
          </w:tcPr>
          <w:p w14:paraId="5D4839EA" w14:textId="4E0EEC01" w:rsidR="00C1728B" w:rsidRDefault="005A5EE6" w:rsidP="00C769BB">
            <w:r>
              <w:t>SE</w:t>
            </w:r>
            <w:r w:rsidR="00D621D8">
              <w:t xml:space="preserve"> </w:t>
            </w:r>
            <w:r>
              <w:t>2658 7740</w:t>
            </w:r>
          </w:p>
        </w:tc>
        <w:tc>
          <w:tcPr>
            <w:tcW w:w="2711" w:type="dxa"/>
          </w:tcPr>
          <w:p w14:paraId="36E2A851" w14:textId="59AE5C7E" w:rsidR="00C1728B" w:rsidRDefault="001475F1" w:rsidP="00C769BB">
            <w:proofErr w:type="spellStart"/>
            <w:proofErr w:type="gramStart"/>
            <w:r w:rsidRPr="001475F1">
              <w:t>brain.rates</w:t>
            </w:r>
            <w:proofErr w:type="gramEnd"/>
            <w:r w:rsidRPr="001475F1">
              <w:t>.customers</w:t>
            </w:r>
            <w:proofErr w:type="spellEnd"/>
          </w:p>
        </w:tc>
      </w:tr>
      <w:tr w:rsidR="00C1728B" w14:paraId="75BAC5E3" w14:textId="77777777" w:rsidTr="00FC43B3">
        <w:tc>
          <w:tcPr>
            <w:tcW w:w="871" w:type="dxa"/>
            <w:vMerge/>
          </w:tcPr>
          <w:p w14:paraId="39FFD521" w14:textId="77777777" w:rsidR="00C1728B" w:rsidRDefault="00C1728B" w:rsidP="00C769BB"/>
        </w:tc>
        <w:tc>
          <w:tcPr>
            <w:tcW w:w="970" w:type="dxa"/>
          </w:tcPr>
          <w:p w14:paraId="6AC300E5" w14:textId="331B5104" w:rsidR="00C1728B" w:rsidRDefault="00C1728B" w:rsidP="00C769BB">
            <w:r>
              <w:t>25</w:t>
            </w:r>
          </w:p>
        </w:tc>
        <w:tc>
          <w:tcPr>
            <w:tcW w:w="2151" w:type="dxa"/>
          </w:tcPr>
          <w:p w14:paraId="560649C0" w14:textId="77777777" w:rsidR="00C1728B" w:rsidRDefault="00C1728B" w:rsidP="00C769BB">
            <w:r>
              <w:t>Low Sides Deep</w:t>
            </w:r>
          </w:p>
        </w:tc>
        <w:tc>
          <w:tcPr>
            <w:tcW w:w="2699" w:type="dxa"/>
          </w:tcPr>
          <w:p w14:paraId="4A482E8E" w14:textId="36D458BB" w:rsidR="00C1728B" w:rsidRDefault="00C1728B" w:rsidP="00C769BB">
            <w:r>
              <w:t>SE</w:t>
            </w:r>
            <w:r w:rsidR="00D621D8">
              <w:t xml:space="preserve"> </w:t>
            </w:r>
            <w:r>
              <w:t>2660</w:t>
            </w:r>
            <w:r w:rsidR="00917520">
              <w:t xml:space="preserve"> </w:t>
            </w:r>
            <w:r>
              <w:t>7745</w:t>
            </w:r>
          </w:p>
        </w:tc>
        <w:tc>
          <w:tcPr>
            <w:tcW w:w="2711" w:type="dxa"/>
          </w:tcPr>
          <w:p w14:paraId="4E2ED554" w14:textId="243BE0CA" w:rsidR="00C1728B" w:rsidRDefault="00780848" w:rsidP="00C769BB">
            <w:proofErr w:type="spellStart"/>
            <w:proofErr w:type="gramStart"/>
            <w:r>
              <w:t>c</w:t>
            </w:r>
            <w:r w:rsidR="00C1728B">
              <w:t>lays.hype</w:t>
            </w:r>
            <w:proofErr w:type="gramEnd"/>
            <w:r w:rsidR="00C1728B">
              <w:t>.guessing</w:t>
            </w:r>
            <w:proofErr w:type="spellEnd"/>
          </w:p>
        </w:tc>
      </w:tr>
      <w:tr w:rsidR="00C1728B" w14:paraId="3216EDD8" w14:textId="77777777" w:rsidTr="00FC43B3">
        <w:tc>
          <w:tcPr>
            <w:tcW w:w="871" w:type="dxa"/>
            <w:vMerge/>
          </w:tcPr>
          <w:p w14:paraId="48BB3EF3" w14:textId="77777777" w:rsidR="00C1728B" w:rsidRDefault="00C1728B" w:rsidP="00C769BB"/>
        </w:tc>
        <w:tc>
          <w:tcPr>
            <w:tcW w:w="970" w:type="dxa"/>
          </w:tcPr>
          <w:p w14:paraId="19469585" w14:textId="55CD86DA" w:rsidR="00C1728B" w:rsidRDefault="00C1728B" w:rsidP="00C769BB">
            <w:r>
              <w:t>26</w:t>
            </w:r>
          </w:p>
        </w:tc>
        <w:tc>
          <w:tcPr>
            <w:tcW w:w="2151" w:type="dxa"/>
          </w:tcPr>
          <w:p w14:paraId="43E2D320" w14:textId="77777777" w:rsidR="00C1728B" w:rsidRDefault="00C1728B" w:rsidP="00C769BB">
            <w:r>
              <w:t>Sow Dub</w:t>
            </w:r>
          </w:p>
        </w:tc>
        <w:tc>
          <w:tcPr>
            <w:tcW w:w="2699" w:type="dxa"/>
          </w:tcPr>
          <w:p w14:paraId="6FCA5B39" w14:textId="46A4AED7" w:rsidR="00C1728B" w:rsidRDefault="00C1728B" w:rsidP="00C769BB">
            <w:r>
              <w:t>SE</w:t>
            </w:r>
            <w:r w:rsidR="00D621D8">
              <w:t xml:space="preserve"> </w:t>
            </w:r>
            <w:r>
              <w:t>2689</w:t>
            </w:r>
            <w:r w:rsidR="00917520">
              <w:t xml:space="preserve"> </w:t>
            </w:r>
            <w:r>
              <w:t>7798</w:t>
            </w:r>
          </w:p>
        </w:tc>
        <w:tc>
          <w:tcPr>
            <w:tcW w:w="2711" w:type="dxa"/>
          </w:tcPr>
          <w:p w14:paraId="411A896D" w14:textId="279A00EF" w:rsidR="00C1728B" w:rsidRDefault="00780848" w:rsidP="00C769BB">
            <w:proofErr w:type="spellStart"/>
            <w:proofErr w:type="gramStart"/>
            <w:r>
              <w:t>l</w:t>
            </w:r>
            <w:r w:rsidR="00C1728B">
              <w:t>anded.cricket</w:t>
            </w:r>
            <w:proofErr w:type="gramEnd"/>
            <w:r w:rsidR="00C1728B">
              <w:t>.ownership</w:t>
            </w:r>
            <w:proofErr w:type="spellEnd"/>
          </w:p>
        </w:tc>
      </w:tr>
      <w:tr w:rsidR="00C1728B" w14:paraId="491780ED" w14:textId="77777777" w:rsidTr="00FC43B3">
        <w:tc>
          <w:tcPr>
            <w:tcW w:w="871" w:type="dxa"/>
            <w:vMerge/>
          </w:tcPr>
          <w:p w14:paraId="2E375BB8" w14:textId="77777777" w:rsidR="00C1728B" w:rsidRDefault="00C1728B" w:rsidP="00C769BB"/>
        </w:tc>
        <w:tc>
          <w:tcPr>
            <w:tcW w:w="970" w:type="dxa"/>
          </w:tcPr>
          <w:p w14:paraId="34AF49BE" w14:textId="0A851305" w:rsidR="00C1728B" w:rsidRDefault="00C1728B" w:rsidP="00C769BB">
            <w:r>
              <w:t>27</w:t>
            </w:r>
          </w:p>
        </w:tc>
        <w:tc>
          <w:tcPr>
            <w:tcW w:w="2151" w:type="dxa"/>
          </w:tcPr>
          <w:p w14:paraId="43ACC26F" w14:textId="77777777" w:rsidR="00C1728B" w:rsidRDefault="00C1728B" w:rsidP="00C769BB">
            <w:r>
              <w:t>Upper Rocky Stream</w:t>
            </w:r>
          </w:p>
        </w:tc>
        <w:tc>
          <w:tcPr>
            <w:tcW w:w="2699" w:type="dxa"/>
          </w:tcPr>
          <w:p w14:paraId="55ABEFF1" w14:textId="3DBE3FDC" w:rsidR="00C1728B" w:rsidRDefault="00C1728B" w:rsidP="00C769BB">
            <w:r>
              <w:t>SE</w:t>
            </w:r>
            <w:r w:rsidR="00D621D8">
              <w:t xml:space="preserve"> </w:t>
            </w:r>
            <w:r>
              <w:t>2676</w:t>
            </w:r>
            <w:r w:rsidR="00917520">
              <w:t xml:space="preserve"> </w:t>
            </w:r>
            <w:r>
              <w:t>7801</w:t>
            </w:r>
          </w:p>
        </w:tc>
        <w:tc>
          <w:tcPr>
            <w:tcW w:w="2711" w:type="dxa"/>
          </w:tcPr>
          <w:p w14:paraId="4020E5AA" w14:textId="7AD27D47" w:rsidR="00C1728B" w:rsidRDefault="00780848" w:rsidP="00C769BB">
            <w:proofErr w:type="spellStart"/>
            <w:proofErr w:type="gramStart"/>
            <w:r>
              <w:t>c</w:t>
            </w:r>
            <w:r w:rsidR="00C1728B">
              <w:t>oder.vaulting</w:t>
            </w:r>
            <w:proofErr w:type="gramEnd"/>
            <w:r w:rsidR="00C1728B">
              <w:t>.smallest</w:t>
            </w:r>
            <w:proofErr w:type="spellEnd"/>
          </w:p>
        </w:tc>
      </w:tr>
      <w:tr w:rsidR="00C1728B" w14:paraId="6AED4462" w14:textId="77777777" w:rsidTr="00FC43B3">
        <w:tc>
          <w:tcPr>
            <w:tcW w:w="871" w:type="dxa"/>
            <w:vMerge w:val="restart"/>
          </w:tcPr>
          <w:p w14:paraId="15A92EF1" w14:textId="7FCEEABC" w:rsidR="00C1728B" w:rsidRDefault="00C1728B" w:rsidP="00C769BB">
            <w:r>
              <w:t>5</w:t>
            </w:r>
          </w:p>
        </w:tc>
        <w:tc>
          <w:tcPr>
            <w:tcW w:w="970" w:type="dxa"/>
          </w:tcPr>
          <w:p w14:paraId="25B9D998" w14:textId="2A478AEB" w:rsidR="00C1728B" w:rsidRDefault="00C1728B" w:rsidP="00C769BB">
            <w:r>
              <w:t>28</w:t>
            </w:r>
          </w:p>
        </w:tc>
        <w:tc>
          <w:tcPr>
            <w:tcW w:w="2151" w:type="dxa"/>
          </w:tcPr>
          <w:p w14:paraId="65DD595C" w14:textId="77777777" w:rsidR="00C1728B" w:rsidRDefault="00C1728B" w:rsidP="00C769BB">
            <w:r>
              <w:t>Lower Rocky Stream</w:t>
            </w:r>
          </w:p>
        </w:tc>
        <w:tc>
          <w:tcPr>
            <w:tcW w:w="2699" w:type="dxa"/>
          </w:tcPr>
          <w:p w14:paraId="77BA00A6" w14:textId="52BD2842" w:rsidR="00C1728B" w:rsidRDefault="00C1728B" w:rsidP="00C769BB">
            <w:r>
              <w:t>SE</w:t>
            </w:r>
            <w:r w:rsidR="00D621D8">
              <w:t xml:space="preserve"> </w:t>
            </w:r>
            <w:r>
              <w:t>2671</w:t>
            </w:r>
            <w:r w:rsidR="00917520">
              <w:t xml:space="preserve"> </w:t>
            </w:r>
            <w:r>
              <w:t>7800</w:t>
            </w:r>
          </w:p>
        </w:tc>
        <w:tc>
          <w:tcPr>
            <w:tcW w:w="2711" w:type="dxa"/>
          </w:tcPr>
          <w:p w14:paraId="35B7E587" w14:textId="0C0175FA" w:rsidR="00C1728B" w:rsidRDefault="00780848" w:rsidP="00C769BB">
            <w:proofErr w:type="spellStart"/>
            <w:proofErr w:type="gramStart"/>
            <w:r>
              <w:t>s</w:t>
            </w:r>
            <w:r w:rsidR="00C1728B">
              <w:t>penders.areas</w:t>
            </w:r>
            <w:proofErr w:type="gramEnd"/>
            <w:r w:rsidR="00C1728B">
              <w:t>.siesta</w:t>
            </w:r>
            <w:proofErr w:type="spellEnd"/>
          </w:p>
        </w:tc>
      </w:tr>
      <w:tr w:rsidR="00C1728B" w14:paraId="5A8F0582" w14:textId="77777777" w:rsidTr="00FC43B3">
        <w:tc>
          <w:tcPr>
            <w:tcW w:w="871" w:type="dxa"/>
            <w:vMerge/>
          </w:tcPr>
          <w:p w14:paraId="3543FAFD" w14:textId="77777777" w:rsidR="00C1728B" w:rsidRDefault="00C1728B" w:rsidP="00C769BB"/>
        </w:tc>
        <w:tc>
          <w:tcPr>
            <w:tcW w:w="970" w:type="dxa"/>
          </w:tcPr>
          <w:p w14:paraId="2B65435D" w14:textId="133A0E51" w:rsidR="00C1728B" w:rsidRDefault="00C1728B" w:rsidP="00C769BB">
            <w:r>
              <w:t>29</w:t>
            </w:r>
          </w:p>
        </w:tc>
        <w:tc>
          <w:tcPr>
            <w:tcW w:w="2151" w:type="dxa"/>
          </w:tcPr>
          <w:p w14:paraId="66D5FFA7" w14:textId="77777777" w:rsidR="00C1728B" w:rsidRDefault="00C1728B" w:rsidP="00C769BB">
            <w:r>
              <w:t xml:space="preserve">Upper Hatchery </w:t>
            </w:r>
          </w:p>
        </w:tc>
        <w:tc>
          <w:tcPr>
            <w:tcW w:w="2699" w:type="dxa"/>
          </w:tcPr>
          <w:p w14:paraId="3ABDA4B3" w14:textId="64C780B3" w:rsidR="00C1728B" w:rsidRPr="00F27314" w:rsidRDefault="001647AD" w:rsidP="00C769BB">
            <w:pPr>
              <w:rPr>
                <w:highlight w:val="yellow"/>
              </w:rPr>
            </w:pPr>
            <w:r w:rsidRPr="001647AD">
              <w:t>SE 2639 7798</w:t>
            </w:r>
          </w:p>
        </w:tc>
        <w:tc>
          <w:tcPr>
            <w:tcW w:w="2711" w:type="dxa"/>
          </w:tcPr>
          <w:p w14:paraId="18644A9C" w14:textId="708A62AE" w:rsidR="00C1728B" w:rsidRDefault="004A5EA9" w:rsidP="00C769BB">
            <w:proofErr w:type="spellStart"/>
            <w:proofErr w:type="gramStart"/>
            <w:r w:rsidRPr="004A5EA9">
              <w:t>swimsuits.rungs</w:t>
            </w:r>
            <w:proofErr w:type="gramEnd"/>
            <w:r w:rsidRPr="004A5EA9">
              <w:t>.belonging</w:t>
            </w:r>
            <w:proofErr w:type="spellEnd"/>
          </w:p>
        </w:tc>
      </w:tr>
      <w:tr w:rsidR="00C1728B" w14:paraId="1E315202" w14:textId="77777777" w:rsidTr="00FC43B3">
        <w:tc>
          <w:tcPr>
            <w:tcW w:w="871" w:type="dxa"/>
            <w:vMerge/>
          </w:tcPr>
          <w:p w14:paraId="0797D1AA" w14:textId="77777777" w:rsidR="00C1728B" w:rsidRDefault="00C1728B" w:rsidP="00C769BB"/>
        </w:tc>
        <w:tc>
          <w:tcPr>
            <w:tcW w:w="970" w:type="dxa"/>
          </w:tcPr>
          <w:p w14:paraId="3BD326F7" w14:textId="74053A3B" w:rsidR="00C1728B" w:rsidRDefault="00C1728B" w:rsidP="00C769BB">
            <w:r>
              <w:t>30</w:t>
            </w:r>
          </w:p>
        </w:tc>
        <w:tc>
          <w:tcPr>
            <w:tcW w:w="2151" w:type="dxa"/>
          </w:tcPr>
          <w:p w14:paraId="2E8AAA4C" w14:textId="77777777" w:rsidR="00C1728B" w:rsidRDefault="00C1728B" w:rsidP="00C769BB">
            <w:r>
              <w:t>Hatchery Flatts</w:t>
            </w:r>
          </w:p>
        </w:tc>
        <w:tc>
          <w:tcPr>
            <w:tcW w:w="2699" w:type="dxa"/>
          </w:tcPr>
          <w:p w14:paraId="18B3F3EA" w14:textId="1427B7A6" w:rsidR="00C1728B" w:rsidRDefault="00C1728B" w:rsidP="00C769BB">
            <w:r>
              <w:t>SE</w:t>
            </w:r>
            <w:r w:rsidR="00D621D8">
              <w:t xml:space="preserve"> </w:t>
            </w:r>
            <w:r>
              <w:t>2634</w:t>
            </w:r>
            <w:r w:rsidR="00917520">
              <w:t xml:space="preserve"> </w:t>
            </w:r>
            <w:r>
              <w:t>7819</w:t>
            </w:r>
          </w:p>
        </w:tc>
        <w:tc>
          <w:tcPr>
            <w:tcW w:w="2711" w:type="dxa"/>
          </w:tcPr>
          <w:p w14:paraId="4AA1045D" w14:textId="38D162C4" w:rsidR="00C1728B" w:rsidRDefault="00780848" w:rsidP="00C769BB">
            <w:proofErr w:type="spellStart"/>
            <w:proofErr w:type="gramStart"/>
            <w:r>
              <w:t>s</w:t>
            </w:r>
            <w:r w:rsidR="00C1728B">
              <w:t>torm.essays</w:t>
            </w:r>
            <w:proofErr w:type="gramEnd"/>
            <w:r w:rsidR="00C1728B">
              <w:t>.sized</w:t>
            </w:r>
            <w:proofErr w:type="spellEnd"/>
          </w:p>
        </w:tc>
      </w:tr>
      <w:tr w:rsidR="00C1728B" w14:paraId="699A98AE" w14:textId="77777777" w:rsidTr="00FC43B3">
        <w:tc>
          <w:tcPr>
            <w:tcW w:w="871" w:type="dxa"/>
            <w:vMerge/>
          </w:tcPr>
          <w:p w14:paraId="7A79BBE5" w14:textId="77777777" w:rsidR="00C1728B" w:rsidRDefault="00C1728B" w:rsidP="00C769BB"/>
        </w:tc>
        <w:tc>
          <w:tcPr>
            <w:tcW w:w="970" w:type="dxa"/>
          </w:tcPr>
          <w:p w14:paraId="6523D19E" w14:textId="2EE74CCA" w:rsidR="00C1728B" w:rsidRDefault="00C1728B" w:rsidP="00C769BB">
            <w:r>
              <w:t>31</w:t>
            </w:r>
          </w:p>
        </w:tc>
        <w:tc>
          <w:tcPr>
            <w:tcW w:w="2151" w:type="dxa"/>
          </w:tcPr>
          <w:p w14:paraId="2A2D91C3" w14:textId="77777777" w:rsidR="00C1728B" w:rsidRDefault="00C1728B" w:rsidP="00C769BB">
            <w:proofErr w:type="spellStart"/>
            <w:r>
              <w:t>Greensit</w:t>
            </w:r>
            <w:proofErr w:type="spellEnd"/>
            <w:r>
              <w:t xml:space="preserve"> Batts</w:t>
            </w:r>
          </w:p>
        </w:tc>
        <w:tc>
          <w:tcPr>
            <w:tcW w:w="2699" w:type="dxa"/>
          </w:tcPr>
          <w:p w14:paraId="313DA6E1" w14:textId="00CEAF4C" w:rsidR="00C1728B" w:rsidRDefault="00C1728B" w:rsidP="00C769BB">
            <w:r>
              <w:t>SE</w:t>
            </w:r>
            <w:r w:rsidR="00D621D8">
              <w:t xml:space="preserve"> </w:t>
            </w:r>
            <w:r>
              <w:t>2637</w:t>
            </w:r>
            <w:r w:rsidR="00917520">
              <w:t xml:space="preserve"> </w:t>
            </w:r>
            <w:r>
              <w:t>7844</w:t>
            </w:r>
          </w:p>
        </w:tc>
        <w:tc>
          <w:tcPr>
            <w:tcW w:w="2711" w:type="dxa"/>
          </w:tcPr>
          <w:p w14:paraId="2537D2B1" w14:textId="0DB7DD61" w:rsidR="00C1728B" w:rsidRDefault="00780848" w:rsidP="00C769BB">
            <w:proofErr w:type="spellStart"/>
            <w:proofErr w:type="gramStart"/>
            <w:r>
              <w:t>a</w:t>
            </w:r>
            <w:r w:rsidR="00C1728B">
              <w:t>tlas.perfumes</w:t>
            </w:r>
            <w:proofErr w:type="gramEnd"/>
            <w:r w:rsidR="00C1728B">
              <w:t>.drumbeat</w:t>
            </w:r>
            <w:proofErr w:type="spellEnd"/>
          </w:p>
        </w:tc>
      </w:tr>
      <w:tr w:rsidR="00C1728B" w14:paraId="19E30322" w14:textId="77777777" w:rsidTr="00FC43B3">
        <w:tc>
          <w:tcPr>
            <w:tcW w:w="871" w:type="dxa"/>
            <w:vMerge w:val="restart"/>
          </w:tcPr>
          <w:p w14:paraId="1D981372" w14:textId="6A5333A5" w:rsidR="00C1728B" w:rsidRDefault="00C1728B" w:rsidP="00C769BB">
            <w:r>
              <w:t>6</w:t>
            </w:r>
          </w:p>
        </w:tc>
        <w:tc>
          <w:tcPr>
            <w:tcW w:w="970" w:type="dxa"/>
          </w:tcPr>
          <w:p w14:paraId="6AE036E1" w14:textId="6E7F1D68" w:rsidR="00C1728B" w:rsidRDefault="00C1728B" w:rsidP="00C769BB">
            <w:r>
              <w:t>32</w:t>
            </w:r>
          </w:p>
        </w:tc>
        <w:tc>
          <w:tcPr>
            <w:tcW w:w="2151" w:type="dxa"/>
          </w:tcPr>
          <w:p w14:paraId="36A6569E" w14:textId="77777777" w:rsidR="00C1728B" w:rsidRDefault="00C1728B" w:rsidP="00C769BB">
            <w:r>
              <w:t>Upper Slee Ghyll</w:t>
            </w:r>
          </w:p>
        </w:tc>
        <w:tc>
          <w:tcPr>
            <w:tcW w:w="2699" w:type="dxa"/>
          </w:tcPr>
          <w:p w14:paraId="2655AF10" w14:textId="443D5ABC" w:rsidR="00C1728B" w:rsidRDefault="00C1728B" w:rsidP="00C769BB">
            <w:r>
              <w:t>SE</w:t>
            </w:r>
            <w:r w:rsidR="00D621D8">
              <w:t xml:space="preserve"> </w:t>
            </w:r>
            <w:r>
              <w:t>2641</w:t>
            </w:r>
            <w:r w:rsidR="00917520">
              <w:t xml:space="preserve"> </w:t>
            </w:r>
            <w:r>
              <w:t>7852</w:t>
            </w:r>
          </w:p>
        </w:tc>
        <w:tc>
          <w:tcPr>
            <w:tcW w:w="2711" w:type="dxa"/>
          </w:tcPr>
          <w:p w14:paraId="4029AD1D" w14:textId="64FC14D7" w:rsidR="00C1728B" w:rsidRDefault="00780848" w:rsidP="00C769BB">
            <w:proofErr w:type="spellStart"/>
            <w:proofErr w:type="gramStart"/>
            <w:r>
              <w:t>s</w:t>
            </w:r>
            <w:r w:rsidR="00C1728B">
              <w:t>olving.secretly</w:t>
            </w:r>
            <w:proofErr w:type="gramEnd"/>
            <w:r w:rsidR="00C1728B">
              <w:t>.newsprint</w:t>
            </w:r>
            <w:proofErr w:type="spellEnd"/>
          </w:p>
        </w:tc>
      </w:tr>
      <w:tr w:rsidR="00C1728B" w14:paraId="10373D2D" w14:textId="77777777" w:rsidTr="00FC43B3">
        <w:tc>
          <w:tcPr>
            <w:tcW w:w="871" w:type="dxa"/>
            <w:vMerge/>
          </w:tcPr>
          <w:p w14:paraId="0207BFD0" w14:textId="77777777" w:rsidR="00C1728B" w:rsidRDefault="00C1728B" w:rsidP="00C769BB"/>
        </w:tc>
        <w:tc>
          <w:tcPr>
            <w:tcW w:w="970" w:type="dxa"/>
          </w:tcPr>
          <w:p w14:paraId="34FC01C6" w14:textId="0E6CE131" w:rsidR="00C1728B" w:rsidRDefault="00C1728B" w:rsidP="00C769BB">
            <w:r>
              <w:t>33</w:t>
            </w:r>
          </w:p>
        </w:tc>
        <w:tc>
          <w:tcPr>
            <w:tcW w:w="2151" w:type="dxa"/>
          </w:tcPr>
          <w:p w14:paraId="42DCDB47" w14:textId="77777777" w:rsidR="00C1728B" w:rsidRDefault="00C1728B" w:rsidP="00C769BB">
            <w:r>
              <w:t>Back of Slee Ghyll</w:t>
            </w:r>
          </w:p>
        </w:tc>
        <w:tc>
          <w:tcPr>
            <w:tcW w:w="2699" w:type="dxa"/>
          </w:tcPr>
          <w:p w14:paraId="2DD4FE2C" w14:textId="24230351" w:rsidR="00C1728B" w:rsidRDefault="00E75A46" w:rsidP="00C769BB">
            <w:r>
              <w:t xml:space="preserve">SE </w:t>
            </w:r>
            <w:r w:rsidR="003C01A0">
              <w:t>26</w:t>
            </w:r>
            <w:r w:rsidR="00DC73C4">
              <w:t xml:space="preserve">58 </w:t>
            </w:r>
            <w:r w:rsidR="003C01A0">
              <w:t>7</w:t>
            </w:r>
            <w:r w:rsidR="00DC73C4">
              <w:t>8</w:t>
            </w:r>
            <w:r w:rsidR="000D6A17">
              <w:t>62</w:t>
            </w:r>
            <w:r>
              <w:t xml:space="preserve"> </w:t>
            </w:r>
          </w:p>
        </w:tc>
        <w:tc>
          <w:tcPr>
            <w:tcW w:w="2711" w:type="dxa"/>
          </w:tcPr>
          <w:p w14:paraId="5F27AD7B" w14:textId="2328C50C" w:rsidR="00C1728B" w:rsidRDefault="00F27314" w:rsidP="00C769BB">
            <w:proofErr w:type="spellStart"/>
            <w:proofErr w:type="gramStart"/>
            <w:r w:rsidRPr="00F27314">
              <w:t>initiates.easels</w:t>
            </w:r>
            <w:proofErr w:type="gramEnd"/>
            <w:r w:rsidRPr="00F27314">
              <w:t>.diary</w:t>
            </w:r>
            <w:proofErr w:type="spellEnd"/>
          </w:p>
        </w:tc>
      </w:tr>
      <w:tr w:rsidR="00C1728B" w14:paraId="077ED68A" w14:textId="77777777" w:rsidTr="00FC43B3">
        <w:tc>
          <w:tcPr>
            <w:tcW w:w="871" w:type="dxa"/>
            <w:vMerge/>
          </w:tcPr>
          <w:p w14:paraId="5519A922" w14:textId="77777777" w:rsidR="00C1728B" w:rsidRDefault="00C1728B" w:rsidP="00C769BB"/>
        </w:tc>
        <w:tc>
          <w:tcPr>
            <w:tcW w:w="970" w:type="dxa"/>
          </w:tcPr>
          <w:p w14:paraId="323293A2" w14:textId="66A14D26" w:rsidR="00C1728B" w:rsidRDefault="00C1728B" w:rsidP="00C769BB">
            <w:r>
              <w:t>34</w:t>
            </w:r>
          </w:p>
        </w:tc>
        <w:tc>
          <w:tcPr>
            <w:tcW w:w="2151" w:type="dxa"/>
          </w:tcPr>
          <w:p w14:paraId="59566EBD" w14:textId="77777777" w:rsidR="00C1728B" w:rsidRDefault="00C1728B" w:rsidP="00C769BB">
            <w:r>
              <w:t>Lower Island</w:t>
            </w:r>
          </w:p>
        </w:tc>
        <w:tc>
          <w:tcPr>
            <w:tcW w:w="2699" w:type="dxa"/>
          </w:tcPr>
          <w:p w14:paraId="63E32E09" w14:textId="167C93C3" w:rsidR="00C1728B" w:rsidRDefault="00C1728B" w:rsidP="00C769BB">
            <w:r>
              <w:t>SE</w:t>
            </w:r>
            <w:r w:rsidR="00D621D8">
              <w:t xml:space="preserve"> </w:t>
            </w:r>
            <w:r>
              <w:t>2649</w:t>
            </w:r>
            <w:r w:rsidR="00917520">
              <w:t xml:space="preserve"> </w:t>
            </w:r>
            <w:r>
              <w:t>7854</w:t>
            </w:r>
          </w:p>
        </w:tc>
        <w:tc>
          <w:tcPr>
            <w:tcW w:w="2711" w:type="dxa"/>
          </w:tcPr>
          <w:p w14:paraId="1D6A0642" w14:textId="7FE20740" w:rsidR="00C1728B" w:rsidRDefault="00780848" w:rsidP="00C769BB">
            <w:proofErr w:type="spellStart"/>
            <w:proofErr w:type="gramStart"/>
            <w:r>
              <w:t>b</w:t>
            </w:r>
            <w:r w:rsidR="00C1728B">
              <w:t>efore.spooned</w:t>
            </w:r>
            <w:proofErr w:type="gramEnd"/>
            <w:r w:rsidR="00C1728B">
              <w:t>.commit</w:t>
            </w:r>
            <w:proofErr w:type="spellEnd"/>
          </w:p>
        </w:tc>
      </w:tr>
      <w:tr w:rsidR="00C1728B" w14:paraId="0AA58811" w14:textId="77777777" w:rsidTr="00FC43B3">
        <w:tc>
          <w:tcPr>
            <w:tcW w:w="871" w:type="dxa"/>
            <w:vMerge/>
          </w:tcPr>
          <w:p w14:paraId="59A1B12E" w14:textId="77777777" w:rsidR="00C1728B" w:rsidRDefault="00C1728B" w:rsidP="00C769BB"/>
        </w:tc>
        <w:tc>
          <w:tcPr>
            <w:tcW w:w="970" w:type="dxa"/>
          </w:tcPr>
          <w:p w14:paraId="27F92754" w14:textId="45794D92" w:rsidR="00C1728B" w:rsidRDefault="00C1728B" w:rsidP="00C769BB">
            <w:r>
              <w:t>35</w:t>
            </w:r>
          </w:p>
        </w:tc>
        <w:tc>
          <w:tcPr>
            <w:tcW w:w="2151" w:type="dxa"/>
          </w:tcPr>
          <w:p w14:paraId="1C668807" w14:textId="77777777" w:rsidR="00C1728B" w:rsidRDefault="00C1728B" w:rsidP="00C769BB">
            <w:r>
              <w:t>Church Stream</w:t>
            </w:r>
          </w:p>
        </w:tc>
        <w:tc>
          <w:tcPr>
            <w:tcW w:w="2699" w:type="dxa"/>
          </w:tcPr>
          <w:p w14:paraId="247D2519" w14:textId="400B8F13" w:rsidR="00C1728B" w:rsidRDefault="00C1728B" w:rsidP="00C769BB">
            <w:r>
              <w:t>SE</w:t>
            </w:r>
            <w:r w:rsidR="00D621D8">
              <w:t xml:space="preserve"> </w:t>
            </w:r>
            <w:r>
              <w:t>2679</w:t>
            </w:r>
            <w:r w:rsidR="00917520">
              <w:t xml:space="preserve"> </w:t>
            </w:r>
            <w:r>
              <w:t>7864</w:t>
            </w:r>
          </w:p>
        </w:tc>
        <w:tc>
          <w:tcPr>
            <w:tcW w:w="2711" w:type="dxa"/>
          </w:tcPr>
          <w:p w14:paraId="7004FE88" w14:textId="4B7CA39D" w:rsidR="00C1728B" w:rsidRDefault="00780848" w:rsidP="00C769BB">
            <w:proofErr w:type="spellStart"/>
            <w:proofErr w:type="gramStart"/>
            <w:r>
              <w:t>t</w:t>
            </w:r>
            <w:r w:rsidR="00C1728B">
              <w:t>hudding.wicket</w:t>
            </w:r>
            <w:proofErr w:type="gramEnd"/>
            <w:r w:rsidR="00C1728B">
              <w:t>.airfields</w:t>
            </w:r>
            <w:proofErr w:type="spellEnd"/>
          </w:p>
        </w:tc>
      </w:tr>
      <w:tr w:rsidR="00C1728B" w14:paraId="64EC578D" w14:textId="77777777" w:rsidTr="00FC43B3">
        <w:tc>
          <w:tcPr>
            <w:tcW w:w="871" w:type="dxa"/>
            <w:vMerge/>
          </w:tcPr>
          <w:p w14:paraId="72B9671A" w14:textId="77777777" w:rsidR="00C1728B" w:rsidRDefault="00C1728B" w:rsidP="00C769BB"/>
        </w:tc>
        <w:tc>
          <w:tcPr>
            <w:tcW w:w="970" w:type="dxa"/>
          </w:tcPr>
          <w:p w14:paraId="0B61B3F1" w14:textId="42953FB2" w:rsidR="00C1728B" w:rsidRDefault="00C1728B" w:rsidP="00C769BB">
            <w:r>
              <w:t>36</w:t>
            </w:r>
          </w:p>
        </w:tc>
        <w:tc>
          <w:tcPr>
            <w:tcW w:w="2151" w:type="dxa"/>
          </w:tcPr>
          <w:p w14:paraId="3E40EE21" w14:textId="77777777" w:rsidR="00C1728B" w:rsidRDefault="00C1728B" w:rsidP="00C769BB">
            <w:r>
              <w:t>Tanfield Bridge</w:t>
            </w:r>
          </w:p>
        </w:tc>
        <w:tc>
          <w:tcPr>
            <w:tcW w:w="2699" w:type="dxa"/>
          </w:tcPr>
          <w:p w14:paraId="5BFC5010" w14:textId="097DF423" w:rsidR="00C1728B" w:rsidRDefault="00C1728B" w:rsidP="00C769BB">
            <w:r>
              <w:t>SE</w:t>
            </w:r>
            <w:r w:rsidR="00D621D8">
              <w:t xml:space="preserve"> </w:t>
            </w:r>
            <w:r>
              <w:t>2751</w:t>
            </w:r>
            <w:r w:rsidR="00917520">
              <w:t xml:space="preserve"> </w:t>
            </w:r>
            <w:r>
              <w:t>7873</w:t>
            </w:r>
          </w:p>
        </w:tc>
        <w:tc>
          <w:tcPr>
            <w:tcW w:w="2711" w:type="dxa"/>
          </w:tcPr>
          <w:p w14:paraId="79985B1D" w14:textId="5042AF6C" w:rsidR="00C1728B" w:rsidRDefault="00C1728B" w:rsidP="00C769BB">
            <w:proofErr w:type="spellStart"/>
            <w:proofErr w:type="gramStart"/>
            <w:r>
              <w:t>rats.bonus</w:t>
            </w:r>
            <w:proofErr w:type="gramEnd"/>
            <w:r>
              <w:t>.forgotten</w:t>
            </w:r>
            <w:proofErr w:type="spellEnd"/>
          </w:p>
        </w:tc>
      </w:tr>
      <w:tr w:rsidR="00C1728B" w14:paraId="58352E8E" w14:textId="77777777" w:rsidTr="00FC43B3">
        <w:tc>
          <w:tcPr>
            <w:tcW w:w="871" w:type="dxa"/>
            <w:vMerge/>
          </w:tcPr>
          <w:p w14:paraId="74383FFC" w14:textId="77777777" w:rsidR="00C1728B" w:rsidRDefault="00C1728B" w:rsidP="00C769BB"/>
        </w:tc>
        <w:tc>
          <w:tcPr>
            <w:tcW w:w="970" w:type="dxa"/>
          </w:tcPr>
          <w:p w14:paraId="59E7AB57" w14:textId="0607CC60" w:rsidR="00C1728B" w:rsidRDefault="00C1728B" w:rsidP="00C769BB">
            <w:r>
              <w:t>37</w:t>
            </w:r>
          </w:p>
        </w:tc>
        <w:tc>
          <w:tcPr>
            <w:tcW w:w="2151" w:type="dxa"/>
          </w:tcPr>
          <w:p w14:paraId="27A510C2" w14:textId="77777777" w:rsidR="00C1728B" w:rsidRDefault="00C1728B" w:rsidP="00C769BB">
            <w:r>
              <w:t>Tanfield Weir</w:t>
            </w:r>
          </w:p>
        </w:tc>
        <w:tc>
          <w:tcPr>
            <w:tcW w:w="2699" w:type="dxa"/>
          </w:tcPr>
          <w:p w14:paraId="0280A864" w14:textId="2F2715D9" w:rsidR="00C1728B" w:rsidRDefault="00C1728B" w:rsidP="00C769BB">
            <w:r>
              <w:t>SE</w:t>
            </w:r>
            <w:r w:rsidR="00D621D8">
              <w:t xml:space="preserve"> </w:t>
            </w:r>
            <w:r>
              <w:t>2629</w:t>
            </w:r>
            <w:r w:rsidR="00917520">
              <w:t xml:space="preserve"> </w:t>
            </w:r>
            <w:r>
              <w:t>7806</w:t>
            </w:r>
          </w:p>
        </w:tc>
        <w:tc>
          <w:tcPr>
            <w:tcW w:w="2711" w:type="dxa"/>
          </w:tcPr>
          <w:p w14:paraId="1CC8A380" w14:textId="45174FB1" w:rsidR="00C1728B" w:rsidRDefault="00780848" w:rsidP="00C769BB">
            <w:proofErr w:type="spellStart"/>
            <w:proofErr w:type="gramStart"/>
            <w:r>
              <w:t>s</w:t>
            </w:r>
            <w:r w:rsidR="00C1728B">
              <w:t>ubway.standing</w:t>
            </w:r>
            <w:proofErr w:type="gramEnd"/>
            <w:r w:rsidR="00C1728B">
              <w:t>.sensual</w:t>
            </w:r>
            <w:proofErr w:type="spellEnd"/>
          </w:p>
        </w:tc>
      </w:tr>
    </w:tbl>
    <w:p w14:paraId="5813F4F2" w14:textId="352C3A24" w:rsidR="007F26B3" w:rsidRPr="007F26B3" w:rsidRDefault="007F26B3" w:rsidP="007F26B3">
      <w:pPr>
        <w:tabs>
          <w:tab w:val="left" w:pos="3780"/>
        </w:tabs>
      </w:pPr>
    </w:p>
    <w:sectPr w:rsidR="007F26B3" w:rsidRPr="007F26B3" w:rsidSect="00772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7" w:right="1247" w:bottom="1247" w:left="1247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2700F" w14:textId="77777777" w:rsidR="0040196B" w:rsidRDefault="0040196B" w:rsidP="00567B4D">
      <w:r>
        <w:separator/>
      </w:r>
    </w:p>
  </w:endnote>
  <w:endnote w:type="continuationSeparator" w:id="0">
    <w:p w14:paraId="6A86D393" w14:textId="77777777" w:rsidR="0040196B" w:rsidRDefault="0040196B" w:rsidP="0056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6A35" w14:textId="77777777" w:rsidR="00603AFB" w:rsidRDefault="00603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66FB" w14:textId="32C42D7A" w:rsidR="0013798D" w:rsidRPr="0013798D" w:rsidRDefault="00000000" w:rsidP="0013798D">
    <w:pPr>
      <w:pStyle w:val="Footer"/>
      <w:tabs>
        <w:tab w:val="clear" w:pos="9026"/>
        <w:tab w:val="right" w:pos="9356"/>
      </w:tabs>
    </w:pPr>
    <w:sdt>
      <w:sdtPr>
        <w:id w:val="16769915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1232">
          <w:t xml:space="preserve">TAC: </w:t>
        </w:r>
        <w:r w:rsidR="0013798D" w:rsidRPr="0013798D">
          <w:rPr>
            <w:rFonts w:cstheme="minorHAnsi"/>
            <w:sz w:val="20"/>
            <w:szCs w:val="20"/>
          </w:rPr>
          <w:t>Angling Health &amp; Safety Risk Assessment</w:t>
        </w:r>
        <w:r w:rsidR="00FD543B">
          <w:rPr>
            <w:rFonts w:cstheme="minorHAnsi"/>
            <w:sz w:val="20"/>
            <w:szCs w:val="20"/>
          </w:rPr>
          <w:t xml:space="preserve"> [May 24]</w:t>
        </w:r>
        <w:r w:rsidR="0013798D">
          <w:rPr>
            <w:rFonts w:cstheme="minorHAnsi"/>
            <w:sz w:val="20"/>
            <w:szCs w:val="20"/>
          </w:rPr>
          <w:tab/>
        </w:r>
        <w:r w:rsidR="0013798D">
          <w:rPr>
            <w:rFonts w:cstheme="minorHAnsi"/>
            <w:sz w:val="20"/>
            <w:szCs w:val="20"/>
          </w:rPr>
          <w:tab/>
        </w:r>
      </w:sdtContent>
    </w:sdt>
    <w:r w:rsidR="0013798D">
      <w:fldChar w:fldCharType="begin"/>
    </w:r>
    <w:r w:rsidR="0013798D">
      <w:instrText xml:space="preserve"> PAGE   \* MERGEFORMAT </w:instrText>
    </w:r>
    <w:r w:rsidR="0013798D">
      <w:fldChar w:fldCharType="separate"/>
    </w:r>
    <w:r w:rsidR="0013798D">
      <w:t>2</w:t>
    </w:r>
    <w:r w:rsidR="0013798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750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08A47" w14:textId="25FB5DDE" w:rsidR="00272FDC" w:rsidRDefault="00506731" w:rsidP="007F26B3">
        <w:pPr>
          <w:pStyle w:val="Footer"/>
          <w:tabs>
            <w:tab w:val="clear" w:pos="4513"/>
            <w:tab w:val="clear" w:pos="9026"/>
            <w:tab w:val="center" w:pos="9356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BBC5C" w14:textId="77777777" w:rsidR="0040196B" w:rsidRDefault="0040196B" w:rsidP="00567B4D">
      <w:r>
        <w:separator/>
      </w:r>
    </w:p>
  </w:footnote>
  <w:footnote w:type="continuationSeparator" w:id="0">
    <w:p w14:paraId="49C7E604" w14:textId="77777777" w:rsidR="0040196B" w:rsidRDefault="0040196B" w:rsidP="0056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EBDC" w14:textId="77777777" w:rsidR="00603AFB" w:rsidRDefault="00603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98D22" w14:textId="77777777" w:rsidR="00603AFB" w:rsidRDefault="00603A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0DAE" w14:textId="062FCBFC" w:rsidR="00567B4D" w:rsidRPr="00603AFB" w:rsidRDefault="00603AFB" w:rsidP="00603AFB">
    <w:pPr>
      <w:pStyle w:val="Header"/>
    </w:pPr>
    <w:r>
      <w:t xml:space="preserve">Tanfield Angling Club: </w:t>
    </w:r>
    <w:r w:rsidRPr="007F26B3">
      <w:t>Fishing Pools Locations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F0D"/>
    <w:multiLevelType w:val="hybridMultilevel"/>
    <w:tmpl w:val="9B0CBBB2"/>
    <w:lvl w:ilvl="0" w:tplc="1034E7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855D0"/>
    <w:multiLevelType w:val="hybridMultilevel"/>
    <w:tmpl w:val="C7EA02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D6C73"/>
    <w:multiLevelType w:val="hybridMultilevel"/>
    <w:tmpl w:val="519AD260"/>
    <w:lvl w:ilvl="0" w:tplc="1B2840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F0F"/>
    <w:multiLevelType w:val="hybridMultilevel"/>
    <w:tmpl w:val="5830C5D2"/>
    <w:lvl w:ilvl="0" w:tplc="CB7E531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65016"/>
    <w:multiLevelType w:val="hybridMultilevel"/>
    <w:tmpl w:val="541C4BAC"/>
    <w:lvl w:ilvl="0" w:tplc="79820D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69B5"/>
    <w:multiLevelType w:val="hybridMultilevel"/>
    <w:tmpl w:val="3DF6759E"/>
    <w:lvl w:ilvl="0" w:tplc="A5BED5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275E"/>
    <w:multiLevelType w:val="hybridMultilevel"/>
    <w:tmpl w:val="D80A7FA4"/>
    <w:lvl w:ilvl="0" w:tplc="9EDA89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0E23C4"/>
    <w:multiLevelType w:val="hybridMultilevel"/>
    <w:tmpl w:val="AD38C200"/>
    <w:lvl w:ilvl="0" w:tplc="A5BED5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63A03"/>
    <w:multiLevelType w:val="hybridMultilevel"/>
    <w:tmpl w:val="AC76B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E2AF2"/>
    <w:multiLevelType w:val="hybridMultilevel"/>
    <w:tmpl w:val="9252E3B0"/>
    <w:lvl w:ilvl="0" w:tplc="79820D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1758">
    <w:abstractNumId w:val="5"/>
  </w:num>
  <w:num w:numId="2" w16cid:durableId="1691754549">
    <w:abstractNumId w:val="7"/>
  </w:num>
  <w:num w:numId="3" w16cid:durableId="1233353301">
    <w:abstractNumId w:val="8"/>
  </w:num>
  <w:num w:numId="4" w16cid:durableId="1131828116">
    <w:abstractNumId w:val="1"/>
  </w:num>
  <w:num w:numId="5" w16cid:durableId="1180702734">
    <w:abstractNumId w:val="2"/>
  </w:num>
  <w:num w:numId="6" w16cid:durableId="1134325764">
    <w:abstractNumId w:val="4"/>
  </w:num>
  <w:num w:numId="7" w16cid:durableId="104234271">
    <w:abstractNumId w:val="3"/>
  </w:num>
  <w:num w:numId="8" w16cid:durableId="1456674119">
    <w:abstractNumId w:val="0"/>
  </w:num>
  <w:num w:numId="9" w16cid:durableId="1993215932">
    <w:abstractNumId w:val="6"/>
  </w:num>
  <w:num w:numId="10" w16cid:durableId="1092898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4A"/>
    <w:rsid w:val="0000362E"/>
    <w:rsid w:val="000113BD"/>
    <w:rsid w:val="000314B7"/>
    <w:rsid w:val="00040B37"/>
    <w:rsid w:val="00046AD1"/>
    <w:rsid w:val="000553AE"/>
    <w:rsid w:val="000762E8"/>
    <w:rsid w:val="0007707B"/>
    <w:rsid w:val="00084744"/>
    <w:rsid w:val="00087A41"/>
    <w:rsid w:val="000961EB"/>
    <w:rsid w:val="000D22B4"/>
    <w:rsid w:val="000D29A6"/>
    <w:rsid w:val="000D442E"/>
    <w:rsid w:val="000D6A17"/>
    <w:rsid w:val="000E01A1"/>
    <w:rsid w:val="00100907"/>
    <w:rsid w:val="00113616"/>
    <w:rsid w:val="0013798D"/>
    <w:rsid w:val="001475F1"/>
    <w:rsid w:val="00153DBC"/>
    <w:rsid w:val="001647AD"/>
    <w:rsid w:val="0017185F"/>
    <w:rsid w:val="00183F58"/>
    <w:rsid w:val="00187FF6"/>
    <w:rsid w:val="001A1C73"/>
    <w:rsid w:val="001A31B7"/>
    <w:rsid w:val="001A504B"/>
    <w:rsid w:val="001B44E2"/>
    <w:rsid w:val="001B4750"/>
    <w:rsid w:val="001E4482"/>
    <w:rsid w:val="00237379"/>
    <w:rsid w:val="00240C9F"/>
    <w:rsid w:val="0024606C"/>
    <w:rsid w:val="002637F2"/>
    <w:rsid w:val="00272FDC"/>
    <w:rsid w:val="00274404"/>
    <w:rsid w:val="002A44A9"/>
    <w:rsid w:val="002B5F08"/>
    <w:rsid w:val="002C114A"/>
    <w:rsid w:val="002C20A2"/>
    <w:rsid w:val="002E4CB9"/>
    <w:rsid w:val="002F4B91"/>
    <w:rsid w:val="00312566"/>
    <w:rsid w:val="00320952"/>
    <w:rsid w:val="00325CBD"/>
    <w:rsid w:val="00326350"/>
    <w:rsid w:val="00340148"/>
    <w:rsid w:val="003414C7"/>
    <w:rsid w:val="00347DAB"/>
    <w:rsid w:val="00370EFB"/>
    <w:rsid w:val="00386E9D"/>
    <w:rsid w:val="00395C29"/>
    <w:rsid w:val="003C01A0"/>
    <w:rsid w:val="003C1B61"/>
    <w:rsid w:val="003C2C62"/>
    <w:rsid w:val="003C2C71"/>
    <w:rsid w:val="003C6C22"/>
    <w:rsid w:val="003D0A02"/>
    <w:rsid w:val="003E4D7A"/>
    <w:rsid w:val="0040196B"/>
    <w:rsid w:val="00401EB6"/>
    <w:rsid w:val="004073EE"/>
    <w:rsid w:val="00407F4D"/>
    <w:rsid w:val="00423D57"/>
    <w:rsid w:val="00442552"/>
    <w:rsid w:val="00445433"/>
    <w:rsid w:val="00445713"/>
    <w:rsid w:val="004528C9"/>
    <w:rsid w:val="0047431A"/>
    <w:rsid w:val="004747DE"/>
    <w:rsid w:val="00493861"/>
    <w:rsid w:val="004942C6"/>
    <w:rsid w:val="004A55CB"/>
    <w:rsid w:val="004A577A"/>
    <w:rsid w:val="004A5EA9"/>
    <w:rsid w:val="004A6645"/>
    <w:rsid w:val="004B2588"/>
    <w:rsid w:val="004B2A0D"/>
    <w:rsid w:val="004B52E6"/>
    <w:rsid w:val="004D2D70"/>
    <w:rsid w:val="004D3F90"/>
    <w:rsid w:val="00505C85"/>
    <w:rsid w:val="00506731"/>
    <w:rsid w:val="0051059C"/>
    <w:rsid w:val="005131F4"/>
    <w:rsid w:val="00541B94"/>
    <w:rsid w:val="00544BF6"/>
    <w:rsid w:val="005601EE"/>
    <w:rsid w:val="005609EF"/>
    <w:rsid w:val="00567B4D"/>
    <w:rsid w:val="00596128"/>
    <w:rsid w:val="005A5EE6"/>
    <w:rsid w:val="005B30BE"/>
    <w:rsid w:val="005B3C57"/>
    <w:rsid w:val="005C10F8"/>
    <w:rsid w:val="005C46F2"/>
    <w:rsid w:val="005D1704"/>
    <w:rsid w:val="005D4F70"/>
    <w:rsid w:val="005D66B8"/>
    <w:rsid w:val="006005E7"/>
    <w:rsid w:val="00603AFB"/>
    <w:rsid w:val="00612338"/>
    <w:rsid w:val="00613331"/>
    <w:rsid w:val="006237E9"/>
    <w:rsid w:val="00636D98"/>
    <w:rsid w:val="00676005"/>
    <w:rsid w:val="00686C32"/>
    <w:rsid w:val="006B1641"/>
    <w:rsid w:val="006C5254"/>
    <w:rsid w:val="006D66D3"/>
    <w:rsid w:val="006E240D"/>
    <w:rsid w:val="006E54A6"/>
    <w:rsid w:val="006F42BB"/>
    <w:rsid w:val="00702FE2"/>
    <w:rsid w:val="00710F99"/>
    <w:rsid w:val="007115E3"/>
    <w:rsid w:val="00724E8F"/>
    <w:rsid w:val="00742E58"/>
    <w:rsid w:val="0075735F"/>
    <w:rsid w:val="00761232"/>
    <w:rsid w:val="0076384A"/>
    <w:rsid w:val="0076488F"/>
    <w:rsid w:val="0077258E"/>
    <w:rsid w:val="00780848"/>
    <w:rsid w:val="007B1B6F"/>
    <w:rsid w:val="007B5CD4"/>
    <w:rsid w:val="007D0555"/>
    <w:rsid w:val="007F26B3"/>
    <w:rsid w:val="007F3C50"/>
    <w:rsid w:val="00820A41"/>
    <w:rsid w:val="00851CB6"/>
    <w:rsid w:val="00865E39"/>
    <w:rsid w:val="00873894"/>
    <w:rsid w:val="00881387"/>
    <w:rsid w:val="008829F3"/>
    <w:rsid w:val="008968DE"/>
    <w:rsid w:val="008D0FB6"/>
    <w:rsid w:val="008D11A7"/>
    <w:rsid w:val="008E01AA"/>
    <w:rsid w:val="008E11BB"/>
    <w:rsid w:val="008E4341"/>
    <w:rsid w:val="008F0A41"/>
    <w:rsid w:val="008F2A51"/>
    <w:rsid w:val="008F6144"/>
    <w:rsid w:val="009106FB"/>
    <w:rsid w:val="00917520"/>
    <w:rsid w:val="0092378D"/>
    <w:rsid w:val="0093350A"/>
    <w:rsid w:val="00935AB9"/>
    <w:rsid w:val="00941BD9"/>
    <w:rsid w:val="00951C20"/>
    <w:rsid w:val="00974CB0"/>
    <w:rsid w:val="00986E33"/>
    <w:rsid w:val="009A2544"/>
    <w:rsid w:val="009A2EE9"/>
    <w:rsid w:val="009D22B1"/>
    <w:rsid w:val="009F12FD"/>
    <w:rsid w:val="00A002A4"/>
    <w:rsid w:val="00A01D8F"/>
    <w:rsid w:val="00A04799"/>
    <w:rsid w:val="00A163A3"/>
    <w:rsid w:val="00A26D47"/>
    <w:rsid w:val="00A45D54"/>
    <w:rsid w:val="00A527FC"/>
    <w:rsid w:val="00A6528C"/>
    <w:rsid w:val="00A72F74"/>
    <w:rsid w:val="00A731BA"/>
    <w:rsid w:val="00A85213"/>
    <w:rsid w:val="00A873F2"/>
    <w:rsid w:val="00A87B18"/>
    <w:rsid w:val="00AA0B60"/>
    <w:rsid w:val="00AA39E2"/>
    <w:rsid w:val="00AB00AB"/>
    <w:rsid w:val="00AE173D"/>
    <w:rsid w:val="00AE26C2"/>
    <w:rsid w:val="00AE288B"/>
    <w:rsid w:val="00AF1B1F"/>
    <w:rsid w:val="00B03B91"/>
    <w:rsid w:val="00B07DA7"/>
    <w:rsid w:val="00B14ADC"/>
    <w:rsid w:val="00B261C0"/>
    <w:rsid w:val="00B34C54"/>
    <w:rsid w:val="00B42B8E"/>
    <w:rsid w:val="00B63E71"/>
    <w:rsid w:val="00B92D47"/>
    <w:rsid w:val="00B96D5D"/>
    <w:rsid w:val="00BC0F08"/>
    <w:rsid w:val="00BD03B2"/>
    <w:rsid w:val="00BD4453"/>
    <w:rsid w:val="00BF303B"/>
    <w:rsid w:val="00BF78F3"/>
    <w:rsid w:val="00C12216"/>
    <w:rsid w:val="00C13A60"/>
    <w:rsid w:val="00C15F13"/>
    <w:rsid w:val="00C1728B"/>
    <w:rsid w:val="00C37C4E"/>
    <w:rsid w:val="00C434BE"/>
    <w:rsid w:val="00C47D31"/>
    <w:rsid w:val="00C50737"/>
    <w:rsid w:val="00C52DD4"/>
    <w:rsid w:val="00C816E8"/>
    <w:rsid w:val="00C878F3"/>
    <w:rsid w:val="00CC442B"/>
    <w:rsid w:val="00CD3F3D"/>
    <w:rsid w:val="00CD4CFA"/>
    <w:rsid w:val="00CF35B6"/>
    <w:rsid w:val="00CF5980"/>
    <w:rsid w:val="00D1343A"/>
    <w:rsid w:val="00D25A8D"/>
    <w:rsid w:val="00D31ECC"/>
    <w:rsid w:val="00D36B0A"/>
    <w:rsid w:val="00D621D8"/>
    <w:rsid w:val="00D673E2"/>
    <w:rsid w:val="00D71216"/>
    <w:rsid w:val="00D7155D"/>
    <w:rsid w:val="00D73F64"/>
    <w:rsid w:val="00D775ED"/>
    <w:rsid w:val="00D96EE0"/>
    <w:rsid w:val="00DC73C4"/>
    <w:rsid w:val="00DE0C25"/>
    <w:rsid w:val="00DE435C"/>
    <w:rsid w:val="00DE5785"/>
    <w:rsid w:val="00DE6115"/>
    <w:rsid w:val="00E10538"/>
    <w:rsid w:val="00E13B9A"/>
    <w:rsid w:val="00E14D42"/>
    <w:rsid w:val="00E24B06"/>
    <w:rsid w:val="00E33C95"/>
    <w:rsid w:val="00E43E11"/>
    <w:rsid w:val="00E52F0D"/>
    <w:rsid w:val="00E75179"/>
    <w:rsid w:val="00E752A9"/>
    <w:rsid w:val="00E75A46"/>
    <w:rsid w:val="00E92B67"/>
    <w:rsid w:val="00EC1F50"/>
    <w:rsid w:val="00EE069D"/>
    <w:rsid w:val="00EE46AD"/>
    <w:rsid w:val="00EE795A"/>
    <w:rsid w:val="00F04E0D"/>
    <w:rsid w:val="00F27314"/>
    <w:rsid w:val="00F306C9"/>
    <w:rsid w:val="00F339A6"/>
    <w:rsid w:val="00F36584"/>
    <w:rsid w:val="00F43003"/>
    <w:rsid w:val="00F637D6"/>
    <w:rsid w:val="00F640DD"/>
    <w:rsid w:val="00F66AE5"/>
    <w:rsid w:val="00F66D36"/>
    <w:rsid w:val="00F7732F"/>
    <w:rsid w:val="00F91EAE"/>
    <w:rsid w:val="00FC43B3"/>
    <w:rsid w:val="00FD543B"/>
    <w:rsid w:val="00FE40C7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6CC89"/>
  <w15:chartTrackingRefBased/>
  <w15:docId w15:val="{B6990DAF-27DD-40B7-A9B3-C5CCE829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D6"/>
  </w:style>
  <w:style w:type="paragraph" w:styleId="Heading1">
    <w:name w:val="heading 1"/>
    <w:basedOn w:val="Normal"/>
    <w:next w:val="Normal"/>
    <w:link w:val="Heading1Char"/>
    <w:uiPriority w:val="9"/>
    <w:qFormat/>
    <w:rsid w:val="006E54A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C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CF35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7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B4D"/>
  </w:style>
  <w:style w:type="paragraph" w:styleId="Footer">
    <w:name w:val="footer"/>
    <w:basedOn w:val="Normal"/>
    <w:link w:val="FooterChar"/>
    <w:uiPriority w:val="99"/>
    <w:unhideWhenUsed/>
    <w:rsid w:val="00567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B4D"/>
  </w:style>
  <w:style w:type="character" w:customStyle="1" w:styleId="Heading3Char">
    <w:name w:val="Heading 3 Char"/>
    <w:basedOn w:val="DefaultParagraphFont"/>
    <w:link w:val="Heading3"/>
    <w:uiPriority w:val="9"/>
    <w:rsid w:val="007725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6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33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5631-5090-4967-8555-ABD15F8D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Greenwood</dc:creator>
  <cp:keywords/>
  <dc:description/>
  <cp:lastModifiedBy>Owen Candy - Modini</cp:lastModifiedBy>
  <cp:revision>43</cp:revision>
  <cp:lastPrinted>2024-06-09T13:03:00Z</cp:lastPrinted>
  <dcterms:created xsi:type="dcterms:W3CDTF">2024-05-07T20:55:00Z</dcterms:created>
  <dcterms:modified xsi:type="dcterms:W3CDTF">2024-06-09T21:46:00Z</dcterms:modified>
</cp:coreProperties>
</file>